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1C" w:rsidRDefault="00201C1C" w:rsidP="00201C1C">
      <w:pPr>
        <w:pStyle w:val="1"/>
        <w:rPr>
          <w:szCs w:val="28"/>
        </w:rPr>
      </w:pPr>
      <w:bookmarkStart w:id="0" w:name="_GoBack"/>
      <w:bookmarkEnd w:id="0"/>
      <w:r>
        <w:t xml:space="preserve">АДМИНИСТРАЦИЯ МУНИЦИПАЛЬНОГО ОБРАЗОВАНИЯ </w:t>
      </w:r>
      <w:r>
        <w:rPr>
          <w:szCs w:val="28"/>
        </w:rPr>
        <w:t>«ВЕШКАЙМСКИЙ РАЙОН» УЛЬЯНОВСКОЙ ОБЛАСТИ</w:t>
      </w:r>
    </w:p>
    <w:p w:rsidR="00201C1C" w:rsidRDefault="00201C1C" w:rsidP="00201C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1C1C" w:rsidRPr="00F33985" w:rsidRDefault="001E4C81" w:rsidP="00201C1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ПОСТАНОВЛЕНИЕ</w:t>
      </w:r>
    </w:p>
    <w:p w:rsidR="00201C1C" w:rsidRDefault="004512E9" w:rsidP="00201C1C">
      <w:pPr>
        <w:tabs>
          <w:tab w:val="left" w:pos="317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июня 2015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№ 613</w:t>
      </w:r>
    </w:p>
    <w:p w:rsidR="00201C1C" w:rsidRDefault="00201C1C" w:rsidP="00201C1C">
      <w:pPr>
        <w:tabs>
          <w:tab w:val="left" w:pos="3174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Вешкайма</w:t>
      </w:r>
    </w:p>
    <w:p w:rsidR="00DE75AC" w:rsidRPr="00E52DD2" w:rsidRDefault="00DE75AC" w:rsidP="00DE7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«Вешкаймский район» от 13.11.2013 № 1060 </w:t>
      </w:r>
      <w:r w:rsidRPr="00E52DD2">
        <w:rPr>
          <w:rFonts w:ascii="Times New Roman" w:hAnsi="Times New Roman" w:cs="Times New Roman"/>
          <w:b/>
          <w:sz w:val="28"/>
          <w:szCs w:val="28"/>
        </w:rPr>
        <w:t>«О Совете при главе администрации муниципального образования «Вешкаймский район» по семейной и демографической политике»</w:t>
      </w:r>
    </w:p>
    <w:p w:rsidR="00201C1C" w:rsidRDefault="00201C1C" w:rsidP="00201C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C1C" w:rsidRDefault="00DD63ED" w:rsidP="00DD63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администрации муниципального образования «Вешкаймский район</w:t>
      </w:r>
      <w:r w:rsidR="00473C89">
        <w:rPr>
          <w:rFonts w:ascii="Times New Roman" w:hAnsi="Times New Roman" w:cs="Times New Roman"/>
          <w:sz w:val="28"/>
          <w:szCs w:val="28"/>
        </w:rPr>
        <w:t>» в соответствие, постановляю</w:t>
      </w:r>
      <w:r w:rsidR="00485910">
        <w:rPr>
          <w:rFonts w:ascii="Times New Roman" w:hAnsi="Times New Roman" w:cs="Times New Roman"/>
          <w:sz w:val="28"/>
          <w:szCs w:val="28"/>
        </w:rPr>
        <w:t>:</w:t>
      </w:r>
    </w:p>
    <w:p w:rsidR="0072263C" w:rsidRDefault="00485910" w:rsidP="00DE75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263C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«</w:t>
      </w:r>
      <w:r w:rsidR="00506DB0">
        <w:rPr>
          <w:rFonts w:ascii="Times New Roman" w:hAnsi="Times New Roman" w:cs="Times New Roman"/>
          <w:sz w:val="28"/>
          <w:szCs w:val="28"/>
        </w:rPr>
        <w:t>Вешкаймский район» от 13.11.2013</w:t>
      </w:r>
      <w:r w:rsidRPr="0072263C">
        <w:rPr>
          <w:rFonts w:ascii="Times New Roman" w:hAnsi="Times New Roman" w:cs="Times New Roman"/>
          <w:sz w:val="28"/>
          <w:szCs w:val="28"/>
        </w:rPr>
        <w:t xml:space="preserve"> № 1060 «</w:t>
      </w:r>
      <w:r w:rsidR="0072263C" w:rsidRPr="0072263C">
        <w:rPr>
          <w:rFonts w:ascii="Times New Roman" w:hAnsi="Times New Roman" w:cs="Times New Roman"/>
          <w:sz w:val="28"/>
          <w:szCs w:val="28"/>
        </w:rPr>
        <w:t>О Совете при главе администрации мун</w:t>
      </w:r>
      <w:r w:rsidR="0072263C">
        <w:rPr>
          <w:rFonts w:ascii="Times New Roman" w:hAnsi="Times New Roman" w:cs="Times New Roman"/>
          <w:sz w:val="28"/>
          <w:szCs w:val="28"/>
        </w:rPr>
        <w:t>иц</w:t>
      </w:r>
      <w:r w:rsidR="0072263C" w:rsidRPr="0072263C">
        <w:rPr>
          <w:rFonts w:ascii="Times New Roman" w:hAnsi="Times New Roman" w:cs="Times New Roman"/>
          <w:sz w:val="28"/>
          <w:szCs w:val="28"/>
        </w:rPr>
        <w:t>ипального образования «Вешкаймский район» по семейной и демографической политике</w:t>
      </w:r>
      <w:r w:rsidR="0072263C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72263C" w:rsidRDefault="0072263C" w:rsidP="00DE75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Приложение № 1 к постановлению в новой редакции (прил</w:t>
      </w:r>
      <w:r w:rsidR="00DE75AC">
        <w:rPr>
          <w:rFonts w:ascii="Times New Roman" w:hAnsi="Times New Roman" w:cs="Times New Roman"/>
          <w:sz w:val="28"/>
          <w:szCs w:val="28"/>
        </w:rPr>
        <w:t>ожение №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A324A" w:rsidRPr="0072263C" w:rsidRDefault="00FA324A" w:rsidP="00DE75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Изложить Приложение </w:t>
      </w:r>
      <w:r w:rsidR="000B0D4C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в новой редакции (прил</w:t>
      </w:r>
      <w:r w:rsidR="00DE75AC">
        <w:rPr>
          <w:rFonts w:ascii="Times New Roman" w:hAnsi="Times New Roman" w:cs="Times New Roman"/>
          <w:sz w:val="28"/>
          <w:szCs w:val="28"/>
        </w:rPr>
        <w:t>ожение № 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85910" w:rsidRDefault="004A118B" w:rsidP="00DE75A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Изложить Приложение </w:t>
      </w:r>
      <w:r w:rsidR="000B0D4C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в новой редакции (прил</w:t>
      </w:r>
      <w:r w:rsidR="00DE75AC">
        <w:rPr>
          <w:rFonts w:ascii="Times New Roman" w:hAnsi="Times New Roman" w:cs="Times New Roman"/>
          <w:sz w:val="28"/>
          <w:szCs w:val="28"/>
        </w:rPr>
        <w:t>ожение № 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E75AC" w:rsidRDefault="00DE75AC" w:rsidP="00DE75A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его обнародования.</w:t>
      </w:r>
    </w:p>
    <w:p w:rsidR="00201C1C" w:rsidRDefault="00201C1C" w:rsidP="00201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C1C" w:rsidRDefault="00201C1C" w:rsidP="00201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C1C" w:rsidRDefault="00201C1C" w:rsidP="00201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01C1C" w:rsidRDefault="00201C1C" w:rsidP="00201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01C1C" w:rsidRDefault="00201C1C" w:rsidP="00201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«Вешкаймский район»                                                                 </w:t>
      </w:r>
      <w:r w:rsidR="001E4C81">
        <w:rPr>
          <w:rFonts w:ascii="Times New Roman" w:hAnsi="Times New Roman" w:cs="Times New Roman"/>
          <w:sz w:val="28"/>
          <w:szCs w:val="28"/>
        </w:rPr>
        <w:t>Т.Н. Стельмах</w:t>
      </w:r>
    </w:p>
    <w:p w:rsidR="00201C1C" w:rsidRDefault="00201C1C" w:rsidP="00201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C1C" w:rsidRDefault="00201C1C" w:rsidP="00201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C1C" w:rsidRDefault="00201C1C" w:rsidP="00201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C1C" w:rsidRDefault="00201C1C" w:rsidP="00201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C1C" w:rsidRDefault="00201C1C" w:rsidP="00201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C1C" w:rsidRDefault="00201C1C" w:rsidP="00201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C1C" w:rsidRDefault="00201C1C" w:rsidP="00201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1C1C" w:rsidRDefault="00201C1C" w:rsidP="00201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F08" w:rsidRDefault="00530F08"/>
    <w:tbl>
      <w:tblPr>
        <w:tblW w:w="0" w:type="auto"/>
        <w:tblLook w:val="01E0" w:firstRow="1" w:lastRow="1" w:firstColumn="1" w:lastColumn="1" w:noHBand="0" w:noVBand="0"/>
      </w:tblPr>
      <w:tblGrid>
        <w:gridCol w:w="3188"/>
        <w:gridCol w:w="2137"/>
        <w:gridCol w:w="4246"/>
      </w:tblGrid>
      <w:tr w:rsidR="00DE75AC" w:rsidRPr="00530F08" w:rsidTr="00A303F6">
        <w:tc>
          <w:tcPr>
            <w:tcW w:w="318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  <w:shd w:val="clear" w:color="auto" w:fill="auto"/>
          </w:tcPr>
          <w:p w:rsidR="00DE75AC" w:rsidRPr="00530F08" w:rsidRDefault="00DE75AC" w:rsidP="00A3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E75AC" w:rsidRPr="00530F08" w:rsidRDefault="00DE75AC" w:rsidP="00A3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муниципального образования «Вешкаймский район»</w:t>
            </w:r>
          </w:p>
          <w:p w:rsidR="00DE75AC" w:rsidRPr="00530F08" w:rsidRDefault="00DE75AC" w:rsidP="00A3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C20A4">
              <w:rPr>
                <w:rFonts w:ascii="Times New Roman" w:hAnsi="Times New Roman" w:cs="Times New Roman"/>
                <w:sz w:val="28"/>
                <w:szCs w:val="28"/>
              </w:rPr>
              <w:t>24 июня 2015 г. № 613</w:t>
            </w:r>
          </w:p>
          <w:p w:rsidR="00DE75AC" w:rsidRDefault="00DE75AC" w:rsidP="00A3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AC" w:rsidRPr="00530F08" w:rsidRDefault="00DE75AC" w:rsidP="00A3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E75AC" w:rsidRPr="00530F08" w:rsidRDefault="00DE75AC" w:rsidP="00A3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муниципального образования «Вешкаймский район»</w:t>
            </w:r>
          </w:p>
          <w:p w:rsidR="00DE75AC" w:rsidRPr="00530F08" w:rsidRDefault="00DE75AC" w:rsidP="00A3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 ноября 2013 г. № 1060</w:t>
            </w:r>
          </w:p>
        </w:tc>
      </w:tr>
    </w:tbl>
    <w:p w:rsidR="00DE75AC" w:rsidRDefault="00DE75AC" w:rsidP="00DE7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5AC" w:rsidRPr="00530F08" w:rsidRDefault="00DE75AC" w:rsidP="00DE7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F0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E75AC" w:rsidRPr="00530F08" w:rsidRDefault="00DE75AC" w:rsidP="00DE7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0F08">
        <w:rPr>
          <w:rFonts w:ascii="Times New Roman" w:hAnsi="Times New Roman" w:cs="Times New Roman"/>
          <w:b/>
          <w:sz w:val="28"/>
          <w:szCs w:val="28"/>
        </w:rPr>
        <w:t>Совета при главе администрации муниципального образования «Вешкаймский район» по семейной и демографической политике</w:t>
      </w:r>
    </w:p>
    <w:p w:rsidR="00DE75AC" w:rsidRPr="00530F08" w:rsidRDefault="00DE75AC" w:rsidP="00DE7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5AC" w:rsidRPr="00530F08" w:rsidRDefault="00DE75AC" w:rsidP="00DE75A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763"/>
      </w:tblGrid>
      <w:tr w:rsidR="00DE75AC" w:rsidRPr="00530F08" w:rsidTr="00A303F6">
        <w:tc>
          <w:tcPr>
            <w:tcW w:w="9571" w:type="dxa"/>
            <w:gridSpan w:val="2"/>
            <w:shd w:val="clear" w:color="auto" w:fill="auto"/>
          </w:tcPr>
          <w:p w:rsidR="00DE75AC" w:rsidRPr="00530F08" w:rsidRDefault="006C7089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Совета: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 xml:space="preserve">Стельмах Т.Н. 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муниципального образования «Вешкаймский район»</w:t>
            </w:r>
          </w:p>
        </w:tc>
      </w:tr>
      <w:tr w:rsidR="00DE75AC" w:rsidRPr="00530F08" w:rsidTr="00A303F6">
        <w:tc>
          <w:tcPr>
            <w:tcW w:w="9571" w:type="dxa"/>
            <w:gridSpan w:val="2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председателя: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Звягинец С.Н.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муниципального образования «Вешкаймский район» по вопросам социального развития;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Смолянникова Ю.Н.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- руководитель аппарата администрации муниципального образования «Вешкаймский район»;</w:t>
            </w:r>
          </w:p>
        </w:tc>
      </w:tr>
      <w:tr w:rsidR="00DE75AC" w:rsidRPr="00530F08" w:rsidTr="00A303F6">
        <w:tc>
          <w:tcPr>
            <w:tcW w:w="9571" w:type="dxa"/>
            <w:gridSpan w:val="2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Секретарь: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Прохорова Н.В.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- специалист по социальной работе ОГКУСО «Центр социально-психологической помощи семье и детям «Семья» г. Ульяновска по Вешкаймскому району (по согласованию);</w:t>
            </w:r>
          </w:p>
        </w:tc>
      </w:tr>
      <w:tr w:rsidR="00DE75AC" w:rsidRPr="00530F08" w:rsidTr="00A303F6">
        <w:tc>
          <w:tcPr>
            <w:tcW w:w="9571" w:type="dxa"/>
            <w:gridSpan w:val="2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Ермохина Ю.Н.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по делам культуры и организации досуга населения администрации муниципального образования «Вешкаймский район»;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Архипова Т.Н.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образования администрации муниципального образования «Вешкаймский район»;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Смирнова М.В.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- председатель районного совета молодых семей (по согласованию);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Тремасова М.Ю.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- главный врач ГУЗ Вешкаймская центральная районная больница (по согласованию);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Саляева А.Т.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Министерства труда и социального развития Ульяновской области по Вешкаймскому району (по согласованию);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Отец Анатолий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- настоятель храма Бориса и Глеба в р.п. Вешкайма (по согласованию);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Алимов З.З.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- имам местной мусульманской организации «Махалля» (по согласованию);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Павлюшнева Ю.А.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gramStart"/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отдела записи актов гражданского состояния администрации муниципального</w:t>
            </w:r>
            <w:proofErr w:type="gramEnd"/>
            <w:r w:rsidRPr="00530F0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«Вешкаймский район»;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Краснов А.А.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- специалист по делам молодёжи, физической культуры и спорта администрации муниципального образования «Вешкаймский район»;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Ладанов А.В.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4A5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делам ГО, ЧС, мобилизационной подготовки и взаимодействи</w:t>
            </w:r>
            <w:r w:rsidR="004A5D3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 xml:space="preserve"> с правоохранительными органами администрации муниципального образования «Вешкаймский район»;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Харитонова Г.А.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- председатель Общественного семейного совета при главе администрации муниципального образования «Вешкаймский район» (по согласованию);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Соловьёв Р.М.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- председатель президиума районного совета ветеранов войны, труда, вооружённых сил и правоохранительных органов (по согласованию);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Салина Л.Ф.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4A5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- главный редактор газеты «Вешкаймские вести» (по согласованию);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Феткуллова Г.Н.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- председатель районной татарской культурно-</w:t>
            </w:r>
            <w:r w:rsidRPr="00530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национальной автономии Вешкаймского района (по согласованию);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B8001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Сырова Т.М.</w:t>
            </w:r>
          </w:p>
        </w:tc>
        <w:tc>
          <w:tcPr>
            <w:tcW w:w="6763" w:type="dxa"/>
            <w:shd w:val="clear" w:color="auto" w:fill="auto"/>
          </w:tcPr>
          <w:p w:rsidR="00DE75AC" w:rsidRPr="00B8001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18">
              <w:rPr>
                <w:rFonts w:ascii="Times New Roman" w:hAnsi="Times New Roman" w:cs="Times New Roman"/>
                <w:sz w:val="28"/>
                <w:szCs w:val="28"/>
              </w:rPr>
              <w:t>- председатель районной мордовской культурно-национальной автономии Вешкаймского района (по согласованию);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B8001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18">
              <w:rPr>
                <w:rFonts w:ascii="Times New Roman" w:hAnsi="Times New Roman" w:cs="Times New Roman"/>
                <w:sz w:val="28"/>
                <w:szCs w:val="28"/>
              </w:rPr>
              <w:t>Степанов М.В.</w:t>
            </w:r>
          </w:p>
        </w:tc>
        <w:tc>
          <w:tcPr>
            <w:tcW w:w="6763" w:type="dxa"/>
            <w:shd w:val="clear" w:color="auto" w:fill="auto"/>
          </w:tcPr>
          <w:p w:rsidR="00DE75AC" w:rsidRPr="00B8001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0018">
              <w:rPr>
                <w:rFonts w:ascii="Times New Roman" w:hAnsi="Times New Roman"/>
                <w:sz w:val="28"/>
                <w:szCs w:val="28"/>
              </w:rPr>
              <w:t>помощник Губернатора Ульяновской области на общественных началах в муниципальном образовании «Вешкаймский район»</w:t>
            </w:r>
            <w:r w:rsidRPr="00B8001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Бутылкина В.А.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- председатель Палаты справедливости муниципального образования «Вешкаймский район» (по согласованию);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Кузьмина Т.И.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- уполн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омоченный по правам человека по</w:t>
            </w: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образованию «Вешкаймский район» (по согласованию);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Бугров Г.А.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муниципального образования Чуфаровское городское поселение (по согласованию);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Симурзина Л.А.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муниципального образования «Каргинское сельское  поселение» (по согласованию);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Платонова Т.В.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муниципального образования «Стемасское сельское  поселение» (по согласованию);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Бирюков В.А.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муниципального образования «Ермоловское сельское поселение» (по согласованию);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Столетов В.Н..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муниципального образования «Бекетовское сельское поселение» (по согласованию);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B8001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18">
              <w:rPr>
                <w:rFonts w:ascii="Times New Roman" w:hAnsi="Times New Roman" w:cs="Times New Roman"/>
                <w:sz w:val="28"/>
                <w:szCs w:val="28"/>
              </w:rPr>
              <w:t>Абрамова Н.Н.</w:t>
            </w:r>
          </w:p>
        </w:tc>
        <w:tc>
          <w:tcPr>
            <w:tcW w:w="6763" w:type="dxa"/>
            <w:shd w:val="clear" w:color="auto" w:fill="auto"/>
          </w:tcPr>
          <w:p w:rsidR="00DE75AC" w:rsidRPr="00B8001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18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по обращениям граждан администрации муниципального образования «Вешкаймский район»; 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Тихонова И.Н.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- врач акушер-гинеколог ГУЗ Вешкаймская центральная районная больница (по согласованию)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Быстрова И.В.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 xml:space="preserve">- педагог психолог ОГКУСО «Центр социально-психологической помощи семье и детям «Семья» г. Ульяновска по Вешкаймскому району (по </w:t>
            </w:r>
            <w:r w:rsidRPr="00530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согласованию);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Кузнецов Н.И.</w:t>
            </w: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- председатель районного Совета отцов (по согласованию);</w:t>
            </w:r>
          </w:p>
        </w:tc>
      </w:tr>
      <w:tr w:rsidR="00DE75AC" w:rsidRPr="00530F08" w:rsidTr="00A303F6">
        <w:tc>
          <w:tcPr>
            <w:tcW w:w="2808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>Мутагарова М.В.</w:t>
            </w:r>
          </w:p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3" w:type="dxa"/>
            <w:shd w:val="clear" w:color="auto" w:fill="auto"/>
          </w:tcPr>
          <w:p w:rsidR="00DE75AC" w:rsidRPr="00530F0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0018">
              <w:rPr>
                <w:rFonts w:ascii="Times New Roman" w:hAnsi="Times New Roman"/>
                <w:sz w:val="28"/>
                <w:szCs w:val="28"/>
              </w:rPr>
              <w:t>главный специалист - эксперт по делам несовершеннолетних администрации муниципального образования «Вешкаймский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E75AC" w:rsidRPr="00530F08" w:rsidTr="00A303F6">
        <w:trPr>
          <w:trHeight w:val="1349"/>
        </w:trPr>
        <w:tc>
          <w:tcPr>
            <w:tcW w:w="2808" w:type="dxa"/>
            <w:shd w:val="clear" w:color="auto" w:fill="auto"/>
          </w:tcPr>
          <w:p w:rsidR="00DE75AC" w:rsidRPr="00B8001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18">
              <w:rPr>
                <w:rFonts w:ascii="Times New Roman" w:hAnsi="Times New Roman" w:cs="Times New Roman"/>
                <w:sz w:val="28"/>
                <w:szCs w:val="28"/>
              </w:rPr>
              <w:t>Алексеева А.А.</w:t>
            </w:r>
          </w:p>
        </w:tc>
        <w:tc>
          <w:tcPr>
            <w:tcW w:w="6763" w:type="dxa"/>
            <w:shd w:val="clear" w:color="auto" w:fill="auto"/>
          </w:tcPr>
          <w:p w:rsidR="00DE75AC" w:rsidRPr="00B8001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– эксперт</w:t>
            </w:r>
            <w:r w:rsidRPr="005D16C5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 администрации муниципального образования «Вешкаймский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E75AC" w:rsidRDefault="00DE75AC" w:rsidP="00DE75AC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F0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E5E4B" w:rsidRDefault="008E5E4B" w:rsidP="00E1561C">
      <w:pPr>
        <w:jc w:val="center"/>
        <w:rPr>
          <w:rFonts w:ascii="Times New Roman" w:hAnsi="Times New Roman" w:cs="Times New Roman"/>
        </w:rPr>
      </w:pPr>
    </w:p>
    <w:p w:rsidR="008E5E4B" w:rsidRDefault="008E5E4B" w:rsidP="00E1561C">
      <w:pPr>
        <w:jc w:val="center"/>
        <w:rPr>
          <w:rFonts w:ascii="Times New Roman" w:hAnsi="Times New Roman" w:cs="Times New Roman"/>
        </w:rPr>
      </w:pPr>
    </w:p>
    <w:p w:rsidR="008E5E4B" w:rsidRDefault="008E5E4B" w:rsidP="00E1561C">
      <w:pPr>
        <w:jc w:val="center"/>
        <w:rPr>
          <w:rFonts w:ascii="Times New Roman" w:hAnsi="Times New Roman" w:cs="Times New Roman"/>
        </w:rPr>
      </w:pPr>
    </w:p>
    <w:p w:rsidR="008E5E4B" w:rsidRDefault="008E5E4B" w:rsidP="00E1561C">
      <w:pPr>
        <w:jc w:val="center"/>
        <w:rPr>
          <w:rFonts w:ascii="Times New Roman" w:hAnsi="Times New Roman" w:cs="Times New Roman"/>
        </w:rPr>
      </w:pPr>
    </w:p>
    <w:p w:rsidR="008E5E4B" w:rsidRDefault="008E5E4B" w:rsidP="00E1561C">
      <w:pPr>
        <w:jc w:val="center"/>
        <w:rPr>
          <w:rFonts w:ascii="Times New Roman" w:hAnsi="Times New Roman" w:cs="Times New Roman"/>
        </w:rPr>
      </w:pPr>
    </w:p>
    <w:p w:rsidR="008E5E4B" w:rsidRDefault="008E5E4B" w:rsidP="00E1561C">
      <w:pPr>
        <w:jc w:val="center"/>
        <w:rPr>
          <w:rFonts w:ascii="Times New Roman" w:hAnsi="Times New Roman" w:cs="Times New Roman"/>
        </w:rPr>
      </w:pPr>
    </w:p>
    <w:p w:rsidR="008E5E4B" w:rsidRDefault="008E5E4B" w:rsidP="00E1561C">
      <w:pPr>
        <w:jc w:val="center"/>
        <w:rPr>
          <w:rFonts w:ascii="Times New Roman" w:hAnsi="Times New Roman" w:cs="Times New Roman"/>
        </w:rPr>
      </w:pPr>
    </w:p>
    <w:p w:rsidR="00B967BD" w:rsidRDefault="00B967BD" w:rsidP="00E1561C">
      <w:pPr>
        <w:jc w:val="center"/>
        <w:rPr>
          <w:rFonts w:ascii="Times New Roman" w:hAnsi="Times New Roman" w:cs="Times New Roman"/>
        </w:rPr>
      </w:pPr>
    </w:p>
    <w:p w:rsidR="00DE75AC" w:rsidRDefault="00DE75AC" w:rsidP="00E1561C">
      <w:pPr>
        <w:jc w:val="center"/>
        <w:rPr>
          <w:rFonts w:ascii="Times New Roman" w:hAnsi="Times New Roman" w:cs="Times New Roman"/>
        </w:rPr>
      </w:pPr>
    </w:p>
    <w:p w:rsidR="00B967BD" w:rsidRDefault="00B967BD" w:rsidP="00E1561C">
      <w:pPr>
        <w:jc w:val="center"/>
        <w:rPr>
          <w:rFonts w:ascii="Times New Roman" w:hAnsi="Times New Roman" w:cs="Times New Roman"/>
        </w:rPr>
      </w:pPr>
    </w:p>
    <w:p w:rsidR="00DE75AC" w:rsidRDefault="00DE75AC" w:rsidP="00E1561C">
      <w:pPr>
        <w:jc w:val="center"/>
        <w:rPr>
          <w:rFonts w:ascii="Times New Roman" w:hAnsi="Times New Roman" w:cs="Times New Roman"/>
        </w:rPr>
      </w:pPr>
    </w:p>
    <w:p w:rsidR="00DE75AC" w:rsidRDefault="00DE75AC" w:rsidP="00E1561C">
      <w:pPr>
        <w:jc w:val="center"/>
        <w:rPr>
          <w:rFonts w:ascii="Times New Roman" w:hAnsi="Times New Roman" w:cs="Times New Roman"/>
        </w:rPr>
      </w:pPr>
    </w:p>
    <w:p w:rsidR="00DE75AC" w:rsidRDefault="00DE75AC" w:rsidP="00E1561C">
      <w:pPr>
        <w:jc w:val="center"/>
        <w:rPr>
          <w:rFonts w:ascii="Times New Roman" w:hAnsi="Times New Roman" w:cs="Times New Roman"/>
        </w:rPr>
      </w:pPr>
    </w:p>
    <w:p w:rsidR="00DE75AC" w:rsidRDefault="00DE75AC" w:rsidP="00E1561C">
      <w:pPr>
        <w:jc w:val="center"/>
        <w:rPr>
          <w:rFonts w:ascii="Times New Roman" w:hAnsi="Times New Roman" w:cs="Times New Roman"/>
        </w:rPr>
      </w:pPr>
    </w:p>
    <w:p w:rsidR="00DE75AC" w:rsidRDefault="00DE75AC" w:rsidP="00E1561C">
      <w:pPr>
        <w:jc w:val="center"/>
        <w:rPr>
          <w:rFonts w:ascii="Times New Roman" w:hAnsi="Times New Roman" w:cs="Times New Roman"/>
        </w:rPr>
      </w:pPr>
    </w:p>
    <w:p w:rsidR="00DE75AC" w:rsidRDefault="00DE75AC" w:rsidP="00E1561C">
      <w:pPr>
        <w:jc w:val="center"/>
        <w:rPr>
          <w:rFonts w:ascii="Times New Roman" w:hAnsi="Times New Roman" w:cs="Times New Roman"/>
        </w:rPr>
      </w:pPr>
    </w:p>
    <w:p w:rsidR="00DE75AC" w:rsidRDefault="00DE75AC" w:rsidP="00E1561C">
      <w:pPr>
        <w:jc w:val="center"/>
        <w:rPr>
          <w:rFonts w:ascii="Times New Roman" w:hAnsi="Times New Roman" w:cs="Times New Roman"/>
        </w:rPr>
      </w:pPr>
    </w:p>
    <w:p w:rsidR="00506DB0" w:rsidRDefault="00506DB0" w:rsidP="00E1561C">
      <w:pPr>
        <w:jc w:val="center"/>
        <w:rPr>
          <w:rFonts w:ascii="Times New Roman" w:hAnsi="Times New Roman" w:cs="Times New Roman"/>
        </w:rPr>
      </w:pPr>
    </w:p>
    <w:p w:rsidR="00DE75AC" w:rsidRDefault="00DE75AC" w:rsidP="00E1561C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059CB" w:rsidRPr="00500BDC" w:rsidTr="00C33490">
        <w:tc>
          <w:tcPr>
            <w:tcW w:w="4785" w:type="dxa"/>
            <w:shd w:val="clear" w:color="auto" w:fill="auto"/>
          </w:tcPr>
          <w:p w:rsidR="00D059CB" w:rsidRPr="00500BDC" w:rsidRDefault="00D059CB" w:rsidP="00500B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059CB" w:rsidRPr="00500BDC" w:rsidRDefault="00D059CB" w:rsidP="00500B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DE75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059CB" w:rsidRPr="00500BDC" w:rsidRDefault="00D059CB" w:rsidP="00500B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мун</w:t>
            </w:r>
            <w:r w:rsidR="000022FC"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r w:rsidRPr="00500BDC">
              <w:rPr>
                <w:rFonts w:ascii="Times New Roman" w:hAnsi="Times New Roman" w:cs="Times New Roman"/>
                <w:sz w:val="28"/>
                <w:szCs w:val="28"/>
              </w:rPr>
              <w:t>ипального образования «Вешкаймский район»</w:t>
            </w:r>
          </w:p>
          <w:p w:rsidR="00D059CB" w:rsidRPr="00500BDC" w:rsidRDefault="00FC20A4" w:rsidP="00500B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 июня 2015 г. № 613</w:t>
            </w:r>
          </w:p>
          <w:p w:rsidR="00B967BD" w:rsidRDefault="00B967BD" w:rsidP="00B9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BD" w:rsidRPr="00500BDC" w:rsidRDefault="00B967BD" w:rsidP="00B9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C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B967BD" w:rsidRPr="00500BDC" w:rsidRDefault="00B967BD" w:rsidP="00B9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</w:t>
            </w:r>
            <w:r w:rsidRPr="00500BDC">
              <w:rPr>
                <w:rFonts w:ascii="Times New Roman" w:hAnsi="Times New Roman" w:cs="Times New Roman"/>
                <w:sz w:val="28"/>
                <w:szCs w:val="28"/>
              </w:rPr>
              <w:t>ипального образования «Вешкаймский район»</w:t>
            </w:r>
          </w:p>
          <w:p w:rsidR="00B967BD" w:rsidRPr="00500BDC" w:rsidRDefault="00B967BD" w:rsidP="00B9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от13.11.2013 г. № 1060</w:t>
            </w:r>
          </w:p>
          <w:p w:rsidR="00D059CB" w:rsidRPr="00500BDC" w:rsidRDefault="00D059CB" w:rsidP="00500BD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9CB" w:rsidRPr="00500BDC" w:rsidRDefault="00D059CB" w:rsidP="00002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BD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059CB" w:rsidRPr="00500BDC" w:rsidRDefault="00D059CB" w:rsidP="00002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BDC">
        <w:rPr>
          <w:rFonts w:ascii="Times New Roman" w:hAnsi="Times New Roman" w:cs="Times New Roman"/>
          <w:b/>
          <w:sz w:val="28"/>
          <w:szCs w:val="28"/>
        </w:rPr>
        <w:t xml:space="preserve">президиума Совета при главе администрации </w:t>
      </w:r>
    </w:p>
    <w:p w:rsidR="00D059CB" w:rsidRPr="00500BDC" w:rsidRDefault="00D059CB" w:rsidP="00002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BD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«Вешкаймский район» </w:t>
      </w:r>
    </w:p>
    <w:p w:rsidR="00D059CB" w:rsidRPr="00500BDC" w:rsidRDefault="00D059CB" w:rsidP="00002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BDC">
        <w:rPr>
          <w:rFonts w:ascii="Times New Roman" w:hAnsi="Times New Roman" w:cs="Times New Roman"/>
          <w:b/>
          <w:sz w:val="28"/>
          <w:szCs w:val="28"/>
        </w:rPr>
        <w:t>по семейной демографической политике</w:t>
      </w:r>
    </w:p>
    <w:p w:rsidR="00D059CB" w:rsidRPr="00500BDC" w:rsidRDefault="00D059CB" w:rsidP="00500BD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223"/>
      </w:tblGrid>
      <w:tr w:rsidR="00D059CB" w:rsidRPr="00500BDC" w:rsidTr="00C33490">
        <w:tc>
          <w:tcPr>
            <w:tcW w:w="9571" w:type="dxa"/>
            <w:gridSpan w:val="2"/>
            <w:shd w:val="clear" w:color="auto" w:fill="auto"/>
          </w:tcPr>
          <w:p w:rsidR="00D059CB" w:rsidRPr="00500BDC" w:rsidRDefault="00D059CB" w:rsidP="00500B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C">
              <w:rPr>
                <w:rFonts w:ascii="Times New Roman" w:hAnsi="Times New Roman" w:cs="Times New Roman"/>
                <w:sz w:val="28"/>
                <w:szCs w:val="28"/>
              </w:rPr>
              <w:t>Председатель Президиума Совета</w:t>
            </w:r>
            <w:r w:rsidR="00DE75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059CB" w:rsidRPr="00500BDC" w:rsidTr="00C33490">
        <w:tc>
          <w:tcPr>
            <w:tcW w:w="3348" w:type="dxa"/>
            <w:shd w:val="clear" w:color="auto" w:fill="auto"/>
          </w:tcPr>
          <w:p w:rsidR="00D059CB" w:rsidRPr="00500BDC" w:rsidRDefault="00D059CB" w:rsidP="00500B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C">
              <w:rPr>
                <w:rFonts w:ascii="Times New Roman" w:hAnsi="Times New Roman" w:cs="Times New Roman"/>
                <w:sz w:val="28"/>
                <w:szCs w:val="28"/>
              </w:rPr>
              <w:t xml:space="preserve">Стельмах Т.Н. </w:t>
            </w:r>
          </w:p>
        </w:tc>
        <w:tc>
          <w:tcPr>
            <w:tcW w:w="6223" w:type="dxa"/>
            <w:shd w:val="clear" w:color="auto" w:fill="auto"/>
          </w:tcPr>
          <w:p w:rsidR="00D059CB" w:rsidRPr="00500BDC" w:rsidRDefault="00D059CB" w:rsidP="00500B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C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муниципального образования «Вешкаймский район»</w:t>
            </w:r>
            <w:r w:rsidR="00506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59CB" w:rsidRPr="00500BDC" w:rsidTr="00C33490">
        <w:tc>
          <w:tcPr>
            <w:tcW w:w="9571" w:type="dxa"/>
            <w:gridSpan w:val="2"/>
            <w:shd w:val="clear" w:color="auto" w:fill="auto"/>
          </w:tcPr>
          <w:p w:rsidR="00D059CB" w:rsidRPr="00500BDC" w:rsidRDefault="00D059CB" w:rsidP="00500B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C">
              <w:rPr>
                <w:rFonts w:ascii="Times New Roman" w:hAnsi="Times New Roman" w:cs="Times New Roman"/>
                <w:sz w:val="28"/>
                <w:szCs w:val="28"/>
              </w:rPr>
              <w:t>Сопредседатели президиума Совета</w:t>
            </w:r>
            <w:r w:rsidR="00DE75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059CB" w:rsidRPr="00500BDC" w:rsidTr="00C33490">
        <w:tc>
          <w:tcPr>
            <w:tcW w:w="3348" w:type="dxa"/>
            <w:shd w:val="clear" w:color="auto" w:fill="auto"/>
          </w:tcPr>
          <w:p w:rsidR="00D059CB" w:rsidRPr="00500BDC" w:rsidRDefault="00D059CB" w:rsidP="00500B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C">
              <w:rPr>
                <w:rFonts w:ascii="Times New Roman" w:hAnsi="Times New Roman" w:cs="Times New Roman"/>
                <w:sz w:val="28"/>
                <w:szCs w:val="28"/>
              </w:rPr>
              <w:t>Звягинец С.Н.</w:t>
            </w:r>
          </w:p>
        </w:tc>
        <w:tc>
          <w:tcPr>
            <w:tcW w:w="6223" w:type="dxa"/>
            <w:shd w:val="clear" w:color="auto" w:fill="auto"/>
          </w:tcPr>
          <w:p w:rsidR="00D059CB" w:rsidRPr="00500BDC" w:rsidRDefault="00D059CB" w:rsidP="004A5D3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C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МО «Вешкаймский район» по </w:t>
            </w:r>
            <w:r w:rsidR="004A5D3E">
              <w:rPr>
                <w:rFonts w:ascii="Times New Roman" w:hAnsi="Times New Roman" w:cs="Times New Roman"/>
                <w:sz w:val="28"/>
                <w:szCs w:val="28"/>
              </w:rPr>
              <w:t>вопросам социального развития</w:t>
            </w:r>
            <w:r w:rsidR="00506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59CB" w:rsidRPr="00500BDC" w:rsidTr="00C33490">
        <w:tc>
          <w:tcPr>
            <w:tcW w:w="3348" w:type="dxa"/>
            <w:shd w:val="clear" w:color="auto" w:fill="auto"/>
          </w:tcPr>
          <w:p w:rsidR="00D059CB" w:rsidRPr="00500BDC" w:rsidRDefault="00D059CB" w:rsidP="00500B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C">
              <w:rPr>
                <w:rFonts w:ascii="Times New Roman" w:hAnsi="Times New Roman" w:cs="Times New Roman"/>
                <w:sz w:val="28"/>
                <w:szCs w:val="28"/>
              </w:rPr>
              <w:t>Смолянникова Ю.Н..</w:t>
            </w:r>
          </w:p>
        </w:tc>
        <w:tc>
          <w:tcPr>
            <w:tcW w:w="6223" w:type="dxa"/>
            <w:shd w:val="clear" w:color="auto" w:fill="auto"/>
          </w:tcPr>
          <w:p w:rsidR="00D059CB" w:rsidRPr="00500BDC" w:rsidRDefault="00D059CB" w:rsidP="00500B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00BDC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администрации муниципального образования «Вешкаймский район»</w:t>
            </w:r>
            <w:r w:rsidR="00506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59CB" w:rsidRPr="00500BDC" w:rsidTr="00C33490">
        <w:tc>
          <w:tcPr>
            <w:tcW w:w="9571" w:type="dxa"/>
            <w:gridSpan w:val="2"/>
            <w:shd w:val="clear" w:color="auto" w:fill="auto"/>
          </w:tcPr>
          <w:p w:rsidR="00D059CB" w:rsidRPr="00500BDC" w:rsidRDefault="00D059CB" w:rsidP="00500B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C">
              <w:rPr>
                <w:rFonts w:ascii="Times New Roman" w:hAnsi="Times New Roman" w:cs="Times New Roman"/>
                <w:sz w:val="28"/>
                <w:szCs w:val="28"/>
              </w:rPr>
              <w:t>Секретариат президиума Совета</w:t>
            </w:r>
            <w:r w:rsidR="00DE75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E75AC" w:rsidRPr="00500BDC" w:rsidTr="00C33490">
        <w:tc>
          <w:tcPr>
            <w:tcW w:w="3348" w:type="dxa"/>
            <w:shd w:val="clear" w:color="auto" w:fill="auto"/>
          </w:tcPr>
          <w:p w:rsidR="00DE75AC" w:rsidRPr="00500BDC" w:rsidRDefault="00DE75AC" w:rsidP="00500B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C">
              <w:rPr>
                <w:rFonts w:ascii="Times New Roman" w:hAnsi="Times New Roman" w:cs="Times New Roman"/>
                <w:sz w:val="28"/>
                <w:szCs w:val="28"/>
              </w:rPr>
              <w:t>Алексеева А.А.</w:t>
            </w:r>
          </w:p>
        </w:tc>
        <w:tc>
          <w:tcPr>
            <w:tcW w:w="6223" w:type="dxa"/>
            <w:shd w:val="clear" w:color="auto" w:fill="auto"/>
          </w:tcPr>
          <w:p w:rsidR="00DE75AC" w:rsidRPr="00B80018" w:rsidRDefault="00DE75AC" w:rsidP="00A303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F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– эксперт</w:t>
            </w:r>
            <w:r w:rsidRPr="005D16C5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 администрации муниципального образования «Вешкаймский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E75AC" w:rsidRPr="00500BDC" w:rsidTr="00C33490">
        <w:tc>
          <w:tcPr>
            <w:tcW w:w="3348" w:type="dxa"/>
            <w:shd w:val="clear" w:color="auto" w:fill="auto"/>
          </w:tcPr>
          <w:p w:rsidR="00DE75AC" w:rsidRPr="00500BDC" w:rsidRDefault="00DE75AC" w:rsidP="00500B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C">
              <w:rPr>
                <w:rFonts w:ascii="Times New Roman" w:hAnsi="Times New Roman" w:cs="Times New Roman"/>
                <w:sz w:val="28"/>
                <w:szCs w:val="28"/>
              </w:rPr>
              <w:t>Мутагарова М.В.</w:t>
            </w:r>
          </w:p>
        </w:tc>
        <w:tc>
          <w:tcPr>
            <w:tcW w:w="6223" w:type="dxa"/>
            <w:shd w:val="clear" w:color="auto" w:fill="auto"/>
          </w:tcPr>
          <w:p w:rsidR="00DE75AC" w:rsidRPr="00500BDC" w:rsidRDefault="00DE75AC" w:rsidP="00500BD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0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0018">
              <w:rPr>
                <w:rFonts w:ascii="Times New Roman" w:hAnsi="Times New Roman"/>
                <w:sz w:val="28"/>
                <w:szCs w:val="28"/>
              </w:rPr>
              <w:t>главный специалист - эксперт по делам несовершеннолетних администрации муниципального образования «Вешкаймский район»</w:t>
            </w:r>
          </w:p>
        </w:tc>
      </w:tr>
      <w:tr w:rsidR="00DE75AC" w:rsidRPr="00500BDC" w:rsidTr="00C33490">
        <w:tc>
          <w:tcPr>
            <w:tcW w:w="9571" w:type="dxa"/>
            <w:gridSpan w:val="2"/>
            <w:shd w:val="clear" w:color="auto" w:fill="auto"/>
          </w:tcPr>
          <w:p w:rsidR="00DE75AC" w:rsidRPr="00500BDC" w:rsidRDefault="00DE75AC" w:rsidP="00500B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президиума Совета:</w:t>
            </w:r>
          </w:p>
        </w:tc>
      </w:tr>
      <w:tr w:rsidR="00DE75AC" w:rsidRPr="00500BDC" w:rsidTr="00C33490">
        <w:tc>
          <w:tcPr>
            <w:tcW w:w="3348" w:type="dxa"/>
            <w:shd w:val="clear" w:color="auto" w:fill="auto"/>
          </w:tcPr>
          <w:p w:rsidR="00DE75AC" w:rsidRPr="00500BDC" w:rsidRDefault="00DE75AC" w:rsidP="00500B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C">
              <w:rPr>
                <w:rFonts w:ascii="Times New Roman" w:hAnsi="Times New Roman" w:cs="Times New Roman"/>
                <w:sz w:val="28"/>
                <w:szCs w:val="28"/>
              </w:rPr>
              <w:t>Саляева А.Т.</w:t>
            </w:r>
          </w:p>
        </w:tc>
        <w:tc>
          <w:tcPr>
            <w:tcW w:w="6223" w:type="dxa"/>
            <w:shd w:val="clear" w:color="auto" w:fill="auto"/>
          </w:tcPr>
          <w:p w:rsidR="00DE75AC" w:rsidRPr="00500BDC" w:rsidRDefault="00DE75AC" w:rsidP="00500B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5D3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="004A5D3E" w:rsidRPr="00D6615E">
              <w:rPr>
                <w:rFonts w:ascii="Times New Roman" w:hAnsi="Times New Roman" w:cs="Times New Roman"/>
                <w:sz w:val="28"/>
                <w:szCs w:val="28"/>
              </w:rPr>
              <w:t>Министерства труда и социального развития Ульяновской области по Вешкаймскому району (по согласованию);</w:t>
            </w:r>
          </w:p>
        </w:tc>
      </w:tr>
      <w:tr w:rsidR="00DE75AC" w:rsidRPr="00500BDC" w:rsidTr="00C33490">
        <w:tc>
          <w:tcPr>
            <w:tcW w:w="3348" w:type="dxa"/>
            <w:shd w:val="clear" w:color="auto" w:fill="auto"/>
          </w:tcPr>
          <w:p w:rsidR="00DE75AC" w:rsidRPr="00500BDC" w:rsidRDefault="00DE75AC" w:rsidP="00500B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C">
              <w:rPr>
                <w:rFonts w:ascii="Times New Roman" w:hAnsi="Times New Roman" w:cs="Times New Roman"/>
                <w:sz w:val="28"/>
                <w:szCs w:val="28"/>
              </w:rPr>
              <w:t>Тремасова М.Ю.</w:t>
            </w:r>
          </w:p>
        </w:tc>
        <w:tc>
          <w:tcPr>
            <w:tcW w:w="6223" w:type="dxa"/>
            <w:shd w:val="clear" w:color="auto" w:fill="auto"/>
          </w:tcPr>
          <w:p w:rsidR="00DE75AC" w:rsidRPr="00500BDC" w:rsidRDefault="00DE75AC" w:rsidP="00500B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C">
              <w:rPr>
                <w:rFonts w:ascii="Times New Roman" w:hAnsi="Times New Roman" w:cs="Times New Roman"/>
                <w:sz w:val="28"/>
                <w:szCs w:val="28"/>
              </w:rPr>
              <w:t>- главный врач ГУЗ «Вешкаймская центральная районная больница» (по согласованию);</w:t>
            </w:r>
          </w:p>
        </w:tc>
      </w:tr>
      <w:tr w:rsidR="00DE75AC" w:rsidRPr="00500BDC" w:rsidTr="00C33490">
        <w:tc>
          <w:tcPr>
            <w:tcW w:w="3348" w:type="dxa"/>
            <w:shd w:val="clear" w:color="auto" w:fill="auto"/>
          </w:tcPr>
          <w:p w:rsidR="00DE75AC" w:rsidRPr="00500BDC" w:rsidRDefault="00DE75AC" w:rsidP="00500B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C">
              <w:rPr>
                <w:rFonts w:ascii="Times New Roman" w:hAnsi="Times New Roman" w:cs="Times New Roman"/>
                <w:sz w:val="28"/>
                <w:szCs w:val="28"/>
              </w:rPr>
              <w:t>Павлюшнева Ю.А.</w:t>
            </w:r>
          </w:p>
        </w:tc>
        <w:tc>
          <w:tcPr>
            <w:tcW w:w="6223" w:type="dxa"/>
            <w:shd w:val="clear" w:color="auto" w:fill="auto"/>
          </w:tcPr>
          <w:p w:rsidR="00DE75AC" w:rsidRPr="00500BDC" w:rsidRDefault="00DE75AC" w:rsidP="00500B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C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gramStart"/>
            <w:r w:rsidRPr="00500BDC">
              <w:rPr>
                <w:rFonts w:ascii="Times New Roman" w:hAnsi="Times New Roman" w:cs="Times New Roman"/>
                <w:sz w:val="28"/>
                <w:szCs w:val="28"/>
              </w:rPr>
              <w:t>отдела записи актов гражданского состояния администрации муниципального</w:t>
            </w:r>
            <w:proofErr w:type="gramEnd"/>
            <w:r w:rsidRPr="00500BD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«Вешкаймский район»;</w:t>
            </w:r>
          </w:p>
        </w:tc>
      </w:tr>
      <w:tr w:rsidR="00DE75AC" w:rsidRPr="00500BDC" w:rsidTr="00C33490">
        <w:tc>
          <w:tcPr>
            <w:tcW w:w="3348" w:type="dxa"/>
            <w:shd w:val="clear" w:color="auto" w:fill="auto"/>
          </w:tcPr>
          <w:p w:rsidR="00DE75AC" w:rsidRPr="00500BDC" w:rsidRDefault="00DE75AC" w:rsidP="00500B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C">
              <w:rPr>
                <w:rFonts w:ascii="Times New Roman" w:hAnsi="Times New Roman" w:cs="Times New Roman"/>
                <w:sz w:val="28"/>
                <w:szCs w:val="28"/>
              </w:rPr>
              <w:t>Харитонова Г.А.</w:t>
            </w:r>
          </w:p>
        </w:tc>
        <w:tc>
          <w:tcPr>
            <w:tcW w:w="6223" w:type="dxa"/>
            <w:shd w:val="clear" w:color="auto" w:fill="auto"/>
          </w:tcPr>
          <w:p w:rsidR="00DE75AC" w:rsidRPr="00500BDC" w:rsidRDefault="00DE75AC" w:rsidP="00500BD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BDC">
              <w:rPr>
                <w:rFonts w:ascii="Times New Roman" w:hAnsi="Times New Roman" w:cs="Times New Roman"/>
                <w:sz w:val="28"/>
                <w:szCs w:val="28"/>
              </w:rPr>
              <w:t>- председатель общественного семейного Совета при главе администрации муниципального образования «Вешкаймский район» (по согласованию).</w:t>
            </w:r>
          </w:p>
        </w:tc>
      </w:tr>
    </w:tbl>
    <w:p w:rsidR="00D059CB" w:rsidRPr="00500BDC" w:rsidRDefault="00D059CB" w:rsidP="00500B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9CB" w:rsidRPr="00500BDC" w:rsidRDefault="00D059CB" w:rsidP="00500B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BDC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D059CB" w:rsidRPr="00500BDC" w:rsidRDefault="00D059CB" w:rsidP="00500BD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D059CB" w:rsidRPr="00500BDC" w:rsidRDefault="00D059CB" w:rsidP="00500BD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D059CB" w:rsidRPr="00500BDC" w:rsidRDefault="00D059CB" w:rsidP="00500BD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D059CB" w:rsidRPr="00500BDC" w:rsidRDefault="00D059CB" w:rsidP="00500BD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D059CB" w:rsidRPr="00500BDC" w:rsidRDefault="00D059CB" w:rsidP="00500BDC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D059CB" w:rsidRDefault="00D059CB" w:rsidP="009C16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D059CB" w:rsidRDefault="00D059CB" w:rsidP="009C16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D059CB" w:rsidRDefault="00D059CB" w:rsidP="009C16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D059CB" w:rsidRDefault="00D059CB" w:rsidP="009C16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D059CB" w:rsidRDefault="00D059CB" w:rsidP="009C16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D059CB" w:rsidRDefault="00D059CB" w:rsidP="009C16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D059CB" w:rsidRDefault="00D059CB" w:rsidP="009C16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D059CB" w:rsidRDefault="00D059CB" w:rsidP="009C16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D059CB" w:rsidRDefault="00D059CB" w:rsidP="009C16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D059CB" w:rsidRDefault="00D059CB" w:rsidP="009C16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D059CB" w:rsidRDefault="00D059CB" w:rsidP="009C16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D059CB" w:rsidRDefault="00D059CB" w:rsidP="009C16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D059CB" w:rsidRDefault="00D059CB" w:rsidP="009C16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D059CB" w:rsidRDefault="00D059CB" w:rsidP="009C16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D059CB" w:rsidRDefault="00D059CB" w:rsidP="009C16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D059CB" w:rsidRDefault="00D059CB" w:rsidP="009C16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110DA" w:rsidRDefault="002110DA" w:rsidP="009C16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110DA" w:rsidRDefault="002110DA" w:rsidP="009C16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110DA" w:rsidRDefault="002110DA" w:rsidP="009C16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110DA" w:rsidRDefault="002110DA" w:rsidP="009C16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D6615E" w:rsidRPr="00D6615E" w:rsidRDefault="00D6615E" w:rsidP="009C16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E75AC">
        <w:rPr>
          <w:rFonts w:ascii="Times New Roman" w:hAnsi="Times New Roman" w:cs="Times New Roman"/>
          <w:sz w:val="28"/>
          <w:szCs w:val="28"/>
        </w:rPr>
        <w:t>3</w:t>
      </w:r>
    </w:p>
    <w:p w:rsidR="00D6615E" w:rsidRPr="00D6615E" w:rsidRDefault="00D6615E" w:rsidP="009C16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6615E" w:rsidRPr="00D6615E" w:rsidRDefault="00D6615E" w:rsidP="009C16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6615E" w:rsidRPr="00D6615E" w:rsidRDefault="00D6615E" w:rsidP="009C16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«Вешкаймский район»</w:t>
      </w:r>
    </w:p>
    <w:p w:rsidR="00D6615E" w:rsidRPr="00D6615E" w:rsidRDefault="009C1664" w:rsidP="009C16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20A4">
        <w:rPr>
          <w:rFonts w:ascii="Times New Roman" w:hAnsi="Times New Roman" w:cs="Times New Roman"/>
          <w:sz w:val="28"/>
          <w:szCs w:val="28"/>
        </w:rPr>
        <w:t>24 июня 2015 г. № 613</w:t>
      </w:r>
    </w:p>
    <w:p w:rsidR="00D6615E" w:rsidRDefault="00D6615E" w:rsidP="00D66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D98" w:rsidRPr="00D6615E" w:rsidRDefault="00B50D98" w:rsidP="00B50D9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B50D98" w:rsidRPr="00D6615E" w:rsidRDefault="00B50D98" w:rsidP="00B50D9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50D98" w:rsidRPr="00D6615E" w:rsidRDefault="00B50D98" w:rsidP="00B50D9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50D98" w:rsidRPr="00D6615E" w:rsidRDefault="00B50D98" w:rsidP="00B50D98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«Вешкаймский район»</w:t>
      </w:r>
    </w:p>
    <w:p w:rsidR="00B50D98" w:rsidRPr="00D6615E" w:rsidRDefault="00860FBC" w:rsidP="00B50D98">
      <w:pPr>
        <w:ind w:left="55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13.11.2013 г. № 1060</w:t>
      </w:r>
    </w:p>
    <w:p w:rsidR="00D6615E" w:rsidRPr="00D6615E" w:rsidRDefault="00D6615E" w:rsidP="009C1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15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6615E" w:rsidRPr="00D6615E" w:rsidRDefault="00D6615E" w:rsidP="009C1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15E">
        <w:rPr>
          <w:rFonts w:ascii="Times New Roman" w:hAnsi="Times New Roman" w:cs="Times New Roman"/>
          <w:b/>
          <w:sz w:val="28"/>
          <w:szCs w:val="28"/>
        </w:rPr>
        <w:t xml:space="preserve">постоянных рабочих групп Совета </w:t>
      </w:r>
      <w:r w:rsidR="009C1664">
        <w:rPr>
          <w:rFonts w:ascii="Times New Roman" w:hAnsi="Times New Roman" w:cs="Times New Roman"/>
          <w:b/>
          <w:sz w:val="28"/>
          <w:szCs w:val="28"/>
        </w:rPr>
        <w:t xml:space="preserve">при главе администрации </w:t>
      </w:r>
      <w:r w:rsidRPr="00D6615E">
        <w:rPr>
          <w:rFonts w:ascii="Times New Roman" w:hAnsi="Times New Roman" w:cs="Times New Roman"/>
          <w:b/>
          <w:sz w:val="28"/>
          <w:szCs w:val="28"/>
        </w:rPr>
        <w:t>муниципального об</w:t>
      </w:r>
      <w:r w:rsidR="009C1664">
        <w:rPr>
          <w:rFonts w:ascii="Times New Roman" w:hAnsi="Times New Roman" w:cs="Times New Roman"/>
          <w:b/>
          <w:sz w:val="28"/>
          <w:szCs w:val="28"/>
        </w:rPr>
        <w:t>разования «Вешкаймский район»</w:t>
      </w:r>
    </w:p>
    <w:p w:rsidR="00D6615E" w:rsidRPr="00D6615E" w:rsidRDefault="00D6615E" w:rsidP="009C16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b/>
          <w:sz w:val="28"/>
          <w:szCs w:val="28"/>
        </w:rPr>
        <w:t>по семейной и демографической политике</w:t>
      </w:r>
    </w:p>
    <w:p w:rsidR="00D6615E" w:rsidRPr="00D6615E" w:rsidRDefault="00D6615E" w:rsidP="00D661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5E">
        <w:rPr>
          <w:rFonts w:ascii="Times New Roman" w:hAnsi="Times New Roman" w:cs="Times New Roman"/>
          <w:b/>
          <w:sz w:val="28"/>
          <w:szCs w:val="28"/>
        </w:rPr>
        <w:t>1. Рабочая группа по улучшению демографических показателей: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223"/>
      </w:tblGrid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Звягинец С.Н.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муниципального образования «Вешкаймский район» по вопросам социального развития;</w:t>
            </w:r>
          </w:p>
        </w:tc>
      </w:tr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Тремасова М.Ю.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- главный врач ГУЗ Вешкаймская центральная районная больница (по согласованию);</w:t>
            </w:r>
          </w:p>
        </w:tc>
      </w:tr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Павлюшнева Ю.А.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5D3E" w:rsidRPr="00500BD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="004A5D3E" w:rsidRPr="00500BDC">
              <w:rPr>
                <w:rFonts w:ascii="Times New Roman" w:hAnsi="Times New Roman" w:cs="Times New Roman"/>
                <w:sz w:val="28"/>
                <w:szCs w:val="28"/>
              </w:rPr>
              <w:t>отдела записи актов гражданского состояния администрации муниципального</w:t>
            </w:r>
            <w:proofErr w:type="gramEnd"/>
            <w:r w:rsidR="004A5D3E" w:rsidRPr="00500BD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«Вешкаймский район»;</w:t>
            </w:r>
          </w:p>
        </w:tc>
      </w:tr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Харитонова Г.А.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- председатель Общественного совета при главе  администрации муниципального образования «Вешкаймский район» (по согласованию);</w:t>
            </w:r>
          </w:p>
        </w:tc>
      </w:tr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Быстрова И.В.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- педагог психолог ОГКУСО «Центр социально-психологической помощи семье и детям «Семья» г. Ульяновска по Вешкаймскому району (по согласованию);</w:t>
            </w:r>
          </w:p>
        </w:tc>
      </w:tr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Тихонова И.Н.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 xml:space="preserve">- врач акушер-гинеколог государственного  учреждения здравоохранения Вешкаймская центральная районная больница (по </w:t>
            </w:r>
            <w:r w:rsidRPr="00D66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согласованию);</w:t>
            </w:r>
          </w:p>
        </w:tc>
      </w:tr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Отец Анатолий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- настоятель Храма Бориса и Глеба в р.п. Вешкайма (по согласованию).</w:t>
            </w:r>
          </w:p>
        </w:tc>
      </w:tr>
    </w:tbl>
    <w:p w:rsidR="00D6615E" w:rsidRPr="00D6615E" w:rsidRDefault="00D6615E" w:rsidP="00D6615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Направление и содержание работы:</w:t>
      </w: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- анализ основных демографических показателей по муниципальному образованию «Вешкаймский район»;</w:t>
      </w: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- разработка мероприятий, направленных на улучшение демографической  ситуации в районе;</w:t>
      </w: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- анализ эффективности проводимых мероприятий и внесение предложений по их корректировке.</w:t>
      </w: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5E">
        <w:rPr>
          <w:rFonts w:ascii="Times New Roman" w:hAnsi="Times New Roman" w:cs="Times New Roman"/>
          <w:b/>
          <w:sz w:val="28"/>
          <w:szCs w:val="28"/>
        </w:rPr>
        <w:t>2. Рабочая группа по укреплению института семьи, пропаганды семейных и духовно-нравственных ценностей: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223"/>
      </w:tblGrid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Архипова Т.А.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образования администрации муниципального образования «Вешкаймский район»;</w:t>
            </w:r>
          </w:p>
        </w:tc>
      </w:tr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Соловьёв Р.М.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5D3E" w:rsidRPr="00530F08">
              <w:rPr>
                <w:rFonts w:ascii="Times New Roman" w:hAnsi="Times New Roman" w:cs="Times New Roman"/>
                <w:sz w:val="28"/>
                <w:szCs w:val="28"/>
              </w:rPr>
              <w:t>председатель президиума районного совета ветеранов войны, труда, вооружённых сил и правоохранительных органов (по согласованию);</w:t>
            </w:r>
          </w:p>
        </w:tc>
      </w:tr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Салина Л.Ф.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4A5D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- главный редактор газеты «Вешкаймские вести» (по согласованию);</w:t>
            </w:r>
          </w:p>
        </w:tc>
      </w:tr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Феткуллова Г.Н.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- председатель татарской культурно-национальной автономии Вешкаймского района (по согласованию);</w:t>
            </w:r>
          </w:p>
        </w:tc>
      </w:tr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Сырова Т.М.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- председатель мордовский культурно-национальной автономии Вешкаймского района (по согласованию).</w:t>
            </w:r>
          </w:p>
        </w:tc>
      </w:tr>
    </w:tbl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Направление и содержание работы:</w:t>
      </w: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- анализ эффективности реализации социально-значимых мероприятий, направленных на укрепление  семейных и духовно-нравственных ценностей: акция «Роди патриота в день России», «Начни с себя», «Подари  мне жизнь», мероприятия духовной  и патриотической направленности</w:t>
      </w:r>
      <w:r w:rsidR="00506DB0">
        <w:rPr>
          <w:rFonts w:ascii="Times New Roman" w:hAnsi="Times New Roman" w:cs="Times New Roman"/>
          <w:sz w:val="28"/>
          <w:szCs w:val="28"/>
        </w:rPr>
        <w:t>;</w:t>
      </w: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lastRenderedPageBreak/>
        <w:t>- внесение предложений по увеличению количества многодетных семей, увеличение количества браков, снижению разводов;</w:t>
      </w: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- внесение предложений по улучшению работы волонтёрской и добровольческой деятельности и развитию общественных движений;</w:t>
      </w: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- внесение предложений в законодательные акты по укреплению семейных и духовно-нравственных ценностей.</w:t>
      </w: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5E">
        <w:rPr>
          <w:rFonts w:ascii="Times New Roman" w:hAnsi="Times New Roman" w:cs="Times New Roman"/>
          <w:b/>
          <w:sz w:val="28"/>
          <w:szCs w:val="28"/>
        </w:rPr>
        <w:t>3. Рабочая группа по улучшению качества жизни семей с детьми: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223"/>
      </w:tblGrid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Саляева А.Т.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6F5637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</w:t>
            </w:r>
            <w:r w:rsidR="00D6615E" w:rsidRPr="00D6615E">
              <w:rPr>
                <w:rFonts w:ascii="Times New Roman" w:hAnsi="Times New Roman" w:cs="Times New Roman"/>
                <w:sz w:val="28"/>
                <w:szCs w:val="28"/>
              </w:rPr>
              <w:t>Министерства труда и социального развития Ульяновской области по Вешкаймскому району (по согласованию);</w:t>
            </w:r>
          </w:p>
        </w:tc>
      </w:tr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Кузнецов Н.И.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- председатель районного Совета отцов (по согласованию);</w:t>
            </w:r>
          </w:p>
        </w:tc>
      </w:tr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Прохорова Н.В.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- специалист по социальной работе ОГКУСО «Центр социально-психологической помощи семье и детям «Семья» г. Ульяновска по Вешкай</w:t>
            </w:r>
            <w:r w:rsidR="00506DB0">
              <w:rPr>
                <w:rFonts w:ascii="Times New Roman" w:hAnsi="Times New Roman" w:cs="Times New Roman"/>
                <w:sz w:val="28"/>
                <w:szCs w:val="28"/>
              </w:rPr>
              <w:t>мскому району (по согласованию).</w:t>
            </w:r>
          </w:p>
        </w:tc>
      </w:tr>
    </w:tbl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Направление и содержание работы:</w:t>
      </w: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- анализ мер социальной поддержки семье и детям;</w:t>
      </w: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- анализ реализации муниципальной программы «Забота» на 2014-2018 годы;</w:t>
      </w: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- анализ и профилактика семейного неблагополучия;</w:t>
      </w: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- участие в разработке нормативных документов по сопровождению многодетных, малообеспеченных, не полных, неблагополучных, молодых замещающих семе</w:t>
      </w:r>
      <w:r w:rsidR="009C1664">
        <w:rPr>
          <w:rFonts w:ascii="Times New Roman" w:hAnsi="Times New Roman" w:cs="Times New Roman"/>
          <w:sz w:val="28"/>
          <w:szCs w:val="28"/>
        </w:rPr>
        <w:t>й, семей с детьми-инвалидами.</w:t>
      </w: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5E">
        <w:rPr>
          <w:rFonts w:ascii="Times New Roman" w:hAnsi="Times New Roman" w:cs="Times New Roman"/>
          <w:b/>
          <w:sz w:val="28"/>
          <w:szCs w:val="28"/>
        </w:rPr>
        <w:t>4. Рабочая группа по формированию здорового образа жизни: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223"/>
      </w:tblGrid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Краснов А.А.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- специалист отдела по делам молодёжи, физической культуры и спорта администрации муниципального образования «Вешкаймский район»;</w:t>
            </w:r>
          </w:p>
        </w:tc>
      </w:tr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Ладанов А.В.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делам ГО ЧС, мобилизационной подготовке и взаимодействию с правоохранительными органами администрации муниципального образования «Вешкаймский район»;</w:t>
            </w:r>
          </w:p>
        </w:tc>
      </w:tr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Мутагарова М.В.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0A7B" w:rsidRPr="00B80018">
              <w:rPr>
                <w:rFonts w:ascii="Times New Roman" w:hAnsi="Times New Roman"/>
                <w:sz w:val="28"/>
                <w:szCs w:val="28"/>
              </w:rPr>
              <w:t>главный специалист - эксперт по делам несовершеннолетних администрации муниципального образования «Вешкаймский район»</w:t>
            </w:r>
            <w:r w:rsidR="00F50A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Ермохина Ю.Н.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по делам культуры и организации досуга населения администрации муниципального образования «Вешкаймский район»;</w:t>
            </w:r>
          </w:p>
        </w:tc>
      </w:tr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Алексеева А.А.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E75AC" w:rsidP="00DE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0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ведущий</w:t>
            </w:r>
            <w:r w:rsidRPr="00B80018">
              <w:rPr>
                <w:rFonts w:ascii="Times New Roman" w:hAnsi="Times New Roman"/>
                <w:sz w:val="28"/>
                <w:szCs w:val="28"/>
              </w:rPr>
              <w:t xml:space="preserve"> специалист - эксперт по делам несовершеннолетних администрации муниципального образования «Вешкаймский район»</w:t>
            </w:r>
            <w:r w:rsidR="00506D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5E">
        <w:rPr>
          <w:rFonts w:ascii="Times New Roman" w:hAnsi="Times New Roman" w:cs="Times New Roman"/>
          <w:b/>
          <w:sz w:val="28"/>
          <w:szCs w:val="28"/>
        </w:rPr>
        <w:t>Направление и содержание работы:</w:t>
      </w: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- анализ мероприятий, направленных на формирование здорового образа жизни населения;</w:t>
      </w: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- профилактика алкоголизма, наркомании, табакокурения;</w:t>
      </w: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- анализ эффективности работы районного агитпоезда «За здоровый образ жизни, здоровую и счастливую семью», подготовка  предложений  для повышения эффективности его проведения;</w:t>
      </w: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- организация работы клубных объединений для молодых и пожилых людей.</w:t>
      </w: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5E">
        <w:rPr>
          <w:rFonts w:ascii="Times New Roman" w:hAnsi="Times New Roman" w:cs="Times New Roman"/>
          <w:b/>
          <w:sz w:val="28"/>
          <w:szCs w:val="28"/>
        </w:rPr>
        <w:t>5. Рабочая группа по регулированию миграции населения: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223"/>
      </w:tblGrid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Смолянникова Ю.Н.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- руководитель аппарата администрации муниципального образования «Вешкаймский район»;</w:t>
            </w:r>
          </w:p>
        </w:tc>
      </w:tr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Бугров Г.А.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муниципального образования Чуфаровское городск</w:t>
            </w:r>
            <w:r w:rsidR="006F5637">
              <w:rPr>
                <w:rFonts w:ascii="Times New Roman" w:hAnsi="Times New Roman" w:cs="Times New Roman"/>
                <w:sz w:val="28"/>
                <w:szCs w:val="28"/>
              </w:rPr>
              <w:t xml:space="preserve">ое поселение </w:t>
            </w:r>
            <w:r w:rsidR="006F5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согласованию);</w:t>
            </w:r>
          </w:p>
        </w:tc>
      </w:tr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Симурзина</w:t>
            </w:r>
            <w:r w:rsidR="00DE7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муниципального образования «Каргинское сельское поселение» (по согласованию);</w:t>
            </w:r>
          </w:p>
        </w:tc>
      </w:tr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Бирюков В.А.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муниципального образования «Ермоловское сельское поселение» (по согласованию);</w:t>
            </w:r>
          </w:p>
        </w:tc>
      </w:tr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Платонова Т.В.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муниципального образования «Стемасское сельское поселение» (по согласованию);</w:t>
            </w:r>
          </w:p>
        </w:tc>
      </w:tr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Столетов В.Н.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муниципального образования «Бекетовское сельское поселение» (по согласованию).</w:t>
            </w:r>
          </w:p>
        </w:tc>
      </w:tr>
    </w:tbl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Направление и содержание работы:</w:t>
      </w: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- анализ принимаемых мероприятий и мер по регулированию миграционных потоков;</w:t>
      </w: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- рассмотрение и общественная  оценка нормативных правовых актов и программных документов по миграционной деятельности;</w:t>
      </w: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- рассмотрение вопросов миграционного оттока молодёжи, внесение предложений по снижению оттока молодёжи и коренного населения.</w:t>
      </w: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5E">
        <w:rPr>
          <w:rFonts w:ascii="Times New Roman" w:hAnsi="Times New Roman" w:cs="Times New Roman"/>
          <w:b/>
          <w:sz w:val="28"/>
          <w:szCs w:val="28"/>
        </w:rPr>
        <w:t>6. Рабочая группа по решению вопросов ситуационного реагирования: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223"/>
      </w:tblGrid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Абрамова Н.Н.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DE7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75AC">
              <w:rPr>
                <w:rFonts w:ascii="Times New Roman" w:hAnsi="Times New Roman" w:cs="Times New Roman"/>
                <w:sz w:val="28"/>
                <w:szCs w:val="28"/>
              </w:rPr>
              <w:t>специалист по обращениям граждан</w:t>
            </w: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«Вешкаймский район»;</w:t>
            </w:r>
          </w:p>
        </w:tc>
      </w:tr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Мартынова Т.А.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управления администрации муниципального образования «Вешкаймский район»;</w:t>
            </w:r>
          </w:p>
        </w:tc>
      </w:tr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Кузьмина Т.И.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 xml:space="preserve">- уполномоченный по правам человека по муниципальному образованию «Вешкаймский </w:t>
            </w:r>
            <w:r w:rsidRPr="00D66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район» (по согласованию);</w:t>
            </w:r>
          </w:p>
        </w:tc>
      </w:tr>
      <w:tr w:rsidR="00D6615E" w:rsidRPr="00D6615E" w:rsidTr="00C33490">
        <w:tc>
          <w:tcPr>
            <w:tcW w:w="3348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Бутылкина В.А.</w:t>
            </w:r>
          </w:p>
        </w:tc>
        <w:tc>
          <w:tcPr>
            <w:tcW w:w="6223" w:type="dxa"/>
            <w:shd w:val="clear" w:color="auto" w:fill="auto"/>
          </w:tcPr>
          <w:p w:rsidR="00D6615E" w:rsidRPr="00D6615E" w:rsidRDefault="00D6615E" w:rsidP="00C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15E">
              <w:rPr>
                <w:rFonts w:ascii="Times New Roman" w:hAnsi="Times New Roman" w:cs="Times New Roman"/>
                <w:sz w:val="28"/>
                <w:szCs w:val="28"/>
              </w:rPr>
              <w:t>- председатель Палаты справедливости и общественного контроля муниципального образования «Вешкаймский район» (по согласованию).</w:t>
            </w:r>
          </w:p>
        </w:tc>
      </w:tr>
    </w:tbl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Направление и содержание работы:</w:t>
      </w: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- оперативное решение проблем на основе обращения граждан и коллективов;</w:t>
      </w: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- изучение и анализ проблемного поля городских и сельских муниципальных образований;</w:t>
      </w:r>
    </w:p>
    <w:p w:rsidR="00D6615E" w:rsidRPr="00D6615E" w:rsidRDefault="00D6615E" w:rsidP="00D66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15E">
        <w:rPr>
          <w:rFonts w:ascii="Times New Roman" w:hAnsi="Times New Roman" w:cs="Times New Roman"/>
          <w:sz w:val="28"/>
          <w:szCs w:val="28"/>
        </w:rPr>
        <w:t>- анализ нормативно-правовых актов и программных документов по направлениям деятельности рабочей группы и внесение предложений по принятию дополнительных мер.</w:t>
      </w:r>
    </w:p>
    <w:p w:rsidR="00D6615E" w:rsidRPr="00D6615E" w:rsidRDefault="00D6615E" w:rsidP="00D66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15E" w:rsidRPr="00A10E1A" w:rsidRDefault="00D6615E" w:rsidP="00D6615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D6615E" w:rsidRDefault="00D6615E" w:rsidP="00E1561C">
      <w:pPr>
        <w:jc w:val="center"/>
        <w:rPr>
          <w:rFonts w:ascii="Times New Roman" w:hAnsi="Times New Roman" w:cs="Times New Roman"/>
        </w:rPr>
      </w:pPr>
    </w:p>
    <w:p w:rsidR="00D6615E" w:rsidRDefault="00D6615E" w:rsidP="00E1561C">
      <w:pPr>
        <w:jc w:val="center"/>
        <w:rPr>
          <w:rFonts w:ascii="Times New Roman" w:hAnsi="Times New Roman" w:cs="Times New Roman"/>
        </w:rPr>
      </w:pPr>
    </w:p>
    <w:p w:rsidR="00D6615E" w:rsidRDefault="00D6615E" w:rsidP="00E1561C">
      <w:pPr>
        <w:jc w:val="center"/>
        <w:rPr>
          <w:rFonts w:ascii="Times New Roman" w:hAnsi="Times New Roman" w:cs="Times New Roman"/>
        </w:rPr>
      </w:pPr>
    </w:p>
    <w:p w:rsidR="00D6615E" w:rsidRDefault="00D6615E" w:rsidP="00E1561C">
      <w:pPr>
        <w:jc w:val="center"/>
        <w:rPr>
          <w:rFonts w:ascii="Times New Roman" w:hAnsi="Times New Roman" w:cs="Times New Roman"/>
        </w:rPr>
      </w:pPr>
    </w:p>
    <w:p w:rsidR="00D6615E" w:rsidRDefault="00D6615E" w:rsidP="00E1561C">
      <w:pPr>
        <w:jc w:val="center"/>
        <w:rPr>
          <w:rFonts w:ascii="Times New Roman" w:hAnsi="Times New Roman" w:cs="Times New Roman"/>
        </w:rPr>
      </w:pPr>
    </w:p>
    <w:p w:rsidR="00D6615E" w:rsidRDefault="00D6615E" w:rsidP="00E1561C">
      <w:pPr>
        <w:jc w:val="center"/>
        <w:rPr>
          <w:rFonts w:ascii="Times New Roman" w:hAnsi="Times New Roman" w:cs="Times New Roman"/>
        </w:rPr>
      </w:pPr>
    </w:p>
    <w:p w:rsidR="006F5637" w:rsidRDefault="006F5637" w:rsidP="00E1561C">
      <w:pPr>
        <w:jc w:val="center"/>
        <w:rPr>
          <w:rFonts w:ascii="Times New Roman" w:hAnsi="Times New Roman" w:cs="Times New Roman"/>
        </w:rPr>
      </w:pPr>
    </w:p>
    <w:p w:rsidR="006F5637" w:rsidRDefault="006F5637" w:rsidP="00E1561C">
      <w:pPr>
        <w:jc w:val="center"/>
        <w:rPr>
          <w:rFonts w:ascii="Times New Roman" w:hAnsi="Times New Roman" w:cs="Times New Roman"/>
        </w:rPr>
      </w:pPr>
    </w:p>
    <w:p w:rsidR="006F5637" w:rsidRDefault="006F5637" w:rsidP="00E1561C">
      <w:pPr>
        <w:jc w:val="center"/>
        <w:rPr>
          <w:rFonts w:ascii="Times New Roman" w:hAnsi="Times New Roman" w:cs="Times New Roman"/>
        </w:rPr>
      </w:pPr>
    </w:p>
    <w:p w:rsidR="006F5637" w:rsidRDefault="006F5637" w:rsidP="00E1561C">
      <w:pPr>
        <w:jc w:val="center"/>
        <w:rPr>
          <w:rFonts w:ascii="Times New Roman" w:hAnsi="Times New Roman" w:cs="Times New Roman"/>
        </w:rPr>
      </w:pPr>
    </w:p>
    <w:p w:rsidR="006F5637" w:rsidRDefault="006F5637" w:rsidP="00E1561C">
      <w:pPr>
        <w:jc w:val="center"/>
        <w:rPr>
          <w:rFonts w:ascii="Times New Roman" w:hAnsi="Times New Roman" w:cs="Times New Roman"/>
        </w:rPr>
      </w:pPr>
    </w:p>
    <w:p w:rsidR="006F5637" w:rsidRDefault="006F5637" w:rsidP="00E1561C">
      <w:pPr>
        <w:jc w:val="center"/>
        <w:rPr>
          <w:rFonts w:ascii="Times New Roman" w:hAnsi="Times New Roman" w:cs="Times New Roman"/>
        </w:rPr>
      </w:pPr>
    </w:p>
    <w:p w:rsidR="006F5637" w:rsidRDefault="006F5637" w:rsidP="00E1561C">
      <w:pPr>
        <w:jc w:val="center"/>
        <w:rPr>
          <w:rFonts w:ascii="Times New Roman" w:hAnsi="Times New Roman" w:cs="Times New Roman"/>
        </w:rPr>
      </w:pPr>
    </w:p>
    <w:p w:rsidR="006F5637" w:rsidRDefault="006F5637" w:rsidP="00E1561C">
      <w:pPr>
        <w:jc w:val="center"/>
        <w:rPr>
          <w:rFonts w:ascii="Times New Roman" w:hAnsi="Times New Roman" w:cs="Times New Roman"/>
        </w:rPr>
      </w:pPr>
    </w:p>
    <w:p w:rsidR="00F50A7B" w:rsidRDefault="00F50A7B" w:rsidP="00E1561C">
      <w:pPr>
        <w:jc w:val="center"/>
        <w:rPr>
          <w:rFonts w:ascii="Times New Roman" w:hAnsi="Times New Roman" w:cs="Times New Roman"/>
        </w:rPr>
      </w:pPr>
    </w:p>
    <w:p w:rsidR="008E5E4B" w:rsidRPr="008E5E4B" w:rsidRDefault="008E5E4B" w:rsidP="008E5E4B">
      <w:pPr>
        <w:pStyle w:val="2"/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r w:rsidRPr="008E5E4B">
        <w:rPr>
          <w:rFonts w:ascii="Times New Roman" w:hAnsi="Times New Roman"/>
          <w:i w:val="0"/>
          <w:sz w:val="22"/>
          <w:szCs w:val="22"/>
        </w:rPr>
        <w:lastRenderedPageBreak/>
        <w:t>ЛИСТ СОГЛАСОВАНИЯ</w:t>
      </w:r>
    </w:p>
    <w:p w:rsidR="008E5E4B" w:rsidRPr="008E5E4B" w:rsidRDefault="008E5E4B" w:rsidP="008E5E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5E4B" w:rsidRPr="008E5E4B" w:rsidRDefault="008E5E4B" w:rsidP="008E5E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5E4B">
        <w:rPr>
          <w:rFonts w:ascii="Times New Roman" w:hAnsi="Times New Roman" w:cs="Times New Roman"/>
        </w:rPr>
        <w:t xml:space="preserve">Проект </w:t>
      </w:r>
      <w:r>
        <w:rPr>
          <w:rFonts w:ascii="Times New Roman" w:hAnsi="Times New Roman" w:cs="Times New Roman"/>
        </w:rPr>
        <w:t>постановления</w:t>
      </w:r>
      <w:r w:rsidRPr="008E5E4B">
        <w:rPr>
          <w:rFonts w:ascii="Times New Roman" w:hAnsi="Times New Roman" w:cs="Times New Roman"/>
        </w:rPr>
        <w:t xml:space="preserve"> администрации муниципального образования</w:t>
      </w:r>
    </w:p>
    <w:p w:rsidR="008E5E4B" w:rsidRPr="008E5E4B" w:rsidRDefault="008E5E4B" w:rsidP="008E5E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5E4B">
        <w:rPr>
          <w:rFonts w:ascii="Times New Roman" w:hAnsi="Times New Roman" w:cs="Times New Roman"/>
        </w:rPr>
        <w:t>«Вешкаймский район»</w:t>
      </w:r>
    </w:p>
    <w:p w:rsidR="008E5E4B" w:rsidRPr="008E5E4B" w:rsidRDefault="008E5E4B" w:rsidP="008E5E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 № __________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6583"/>
      </w:tblGrid>
      <w:tr w:rsidR="008E5E4B" w:rsidRPr="008E5E4B" w:rsidTr="00F26F44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8E5E4B" w:rsidRPr="008E5E4B" w:rsidRDefault="008E5E4B" w:rsidP="008E5E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5E4B">
              <w:rPr>
                <w:rFonts w:ascii="Times New Roman" w:hAnsi="Times New Roman" w:cs="Times New Roman"/>
                <w:b/>
              </w:rPr>
              <w:t xml:space="preserve">Наименование вопроса: </w:t>
            </w:r>
          </w:p>
          <w:p w:rsidR="008E5E4B" w:rsidRPr="008E5E4B" w:rsidRDefault="008E5E4B" w:rsidP="008E5E4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0369" w:rsidRPr="001A0369" w:rsidRDefault="001A0369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369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0369">
              <w:rPr>
                <w:rFonts w:ascii="Times New Roman" w:hAnsi="Times New Roman" w:cs="Times New Roman"/>
                <w:sz w:val="28"/>
                <w:szCs w:val="28"/>
              </w:rPr>
              <w:t>Совета при главе администрации муниципального образования «Вешкаймский район» по семейной и демографической политике</w:t>
            </w:r>
          </w:p>
          <w:p w:rsidR="008E5E4B" w:rsidRPr="008E5E4B" w:rsidRDefault="008E5E4B" w:rsidP="008E5E4B">
            <w:pPr>
              <w:pStyle w:val="1"/>
              <w:tabs>
                <w:tab w:val="left" w:pos="0"/>
              </w:tabs>
              <w:ind w:left="0"/>
              <w:rPr>
                <w:rFonts w:cs="Times New Roman"/>
                <w:sz w:val="22"/>
                <w:szCs w:val="22"/>
              </w:rPr>
            </w:pPr>
          </w:p>
        </w:tc>
      </w:tr>
      <w:tr w:rsidR="008E5E4B" w:rsidRPr="008E5E4B" w:rsidTr="00F26F44">
        <w:trPr>
          <w:cantSplit/>
        </w:trPr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5E4B" w:rsidRPr="008E5E4B" w:rsidRDefault="008E5E4B" w:rsidP="008E5E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5E4B">
              <w:rPr>
                <w:rFonts w:ascii="Times New Roman" w:hAnsi="Times New Roman" w:cs="Times New Roman"/>
                <w:b/>
              </w:rPr>
              <w:t>Проект внесён:</w:t>
            </w:r>
            <w:r w:rsidRPr="008E5E4B">
              <w:rPr>
                <w:rFonts w:ascii="Times New Roman" w:hAnsi="Times New Roman" w:cs="Times New Roman"/>
              </w:rPr>
              <w:t xml:space="preserve"> отделом общественных коммуникаций администрации муниципального образования «Вешкаймский район»</w:t>
            </w:r>
          </w:p>
        </w:tc>
      </w:tr>
    </w:tbl>
    <w:p w:rsidR="008E5E4B" w:rsidRPr="008E5E4B" w:rsidRDefault="008E5E4B" w:rsidP="008E5E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5E4B">
        <w:rPr>
          <w:rFonts w:ascii="Times New Roman" w:hAnsi="Times New Roman" w:cs="Times New Roman"/>
        </w:rPr>
        <w:t>наименование структурного подразделения</w:t>
      </w:r>
    </w:p>
    <w:p w:rsidR="008E5E4B" w:rsidRPr="008E5E4B" w:rsidRDefault="008E5E4B" w:rsidP="008E5E4B">
      <w:pPr>
        <w:spacing w:after="0" w:line="240" w:lineRule="auto"/>
        <w:rPr>
          <w:rFonts w:ascii="Times New Roman" w:hAnsi="Times New Roman" w:cs="Times New Roman"/>
          <w:b/>
        </w:rPr>
      </w:pPr>
    </w:p>
    <w:p w:rsidR="008E5E4B" w:rsidRPr="008E5E4B" w:rsidRDefault="008E5E4B" w:rsidP="008E5E4B">
      <w:pPr>
        <w:spacing w:after="0" w:line="240" w:lineRule="auto"/>
        <w:rPr>
          <w:rFonts w:ascii="Times New Roman" w:hAnsi="Times New Roman" w:cs="Times New Roman"/>
          <w:b/>
        </w:rPr>
      </w:pPr>
      <w:r w:rsidRPr="008E5E4B">
        <w:rPr>
          <w:rFonts w:ascii="Times New Roman" w:hAnsi="Times New Roman" w:cs="Times New Roman"/>
          <w:b/>
        </w:rPr>
        <w:t>Согласовано: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985"/>
        <w:gridCol w:w="2874"/>
      </w:tblGrid>
      <w:tr w:rsidR="008E5E4B" w:rsidRPr="008E5E4B" w:rsidTr="00F26F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Pr="008E5E4B" w:rsidRDefault="008E5E4B" w:rsidP="008E5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4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4B" w:rsidRPr="008E5E4B" w:rsidRDefault="008E5E4B" w:rsidP="008E5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4B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8E5E4B" w:rsidRPr="008E5E4B" w:rsidRDefault="008E5E4B" w:rsidP="008E5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4B">
              <w:rPr>
                <w:rFonts w:ascii="Times New Roman" w:hAnsi="Times New Roman" w:cs="Times New Roman"/>
              </w:rPr>
              <w:t>должности</w:t>
            </w:r>
          </w:p>
          <w:p w:rsidR="008E5E4B" w:rsidRPr="008E5E4B" w:rsidRDefault="008E5E4B" w:rsidP="008E5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Pr="008E5E4B" w:rsidRDefault="008E5E4B" w:rsidP="008E5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4B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Pr="008E5E4B" w:rsidRDefault="008E5E4B" w:rsidP="008E5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4B">
              <w:rPr>
                <w:rFonts w:ascii="Times New Roman" w:hAnsi="Times New Roman" w:cs="Times New Roman"/>
              </w:rPr>
              <w:t xml:space="preserve">Расшифровка </w:t>
            </w:r>
          </w:p>
          <w:p w:rsidR="008E5E4B" w:rsidRPr="008E5E4B" w:rsidRDefault="008E5E4B" w:rsidP="008E5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4B">
              <w:rPr>
                <w:rFonts w:ascii="Times New Roman" w:hAnsi="Times New Roman" w:cs="Times New Roman"/>
              </w:rPr>
              <w:t>подписи</w:t>
            </w:r>
          </w:p>
        </w:tc>
      </w:tr>
      <w:tr w:rsidR="008E5E4B" w:rsidRPr="008E5E4B" w:rsidTr="00F26F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4B" w:rsidRPr="008E5E4B" w:rsidRDefault="008E5E4B" w:rsidP="008E5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Pr="008E5E4B" w:rsidRDefault="008E5E4B" w:rsidP="008E5E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5E4B">
              <w:rPr>
                <w:rFonts w:ascii="Times New Roman" w:hAnsi="Times New Roman" w:cs="Times New Roman"/>
              </w:rPr>
              <w:t>Руководитель аппарата администрации МО «Вешкаймский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4B" w:rsidRPr="008E5E4B" w:rsidRDefault="008E5E4B" w:rsidP="008E5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Pr="008E5E4B" w:rsidRDefault="008E5E4B" w:rsidP="008E5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E4B">
              <w:rPr>
                <w:rFonts w:ascii="Times New Roman" w:hAnsi="Times New Roman" w:cs="Times New Roman"/>
              </w:rPr>
              <w:t>Ю.Н. Смолянникова</w:t>
            </w:r>
          </w:p>
        </w:tc>
      </w:tr>
      <w:tr w:rsidR="008E5E4B" w:rsidRPr="008E5E4B" w:rsidTr="00F26F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4B" w:rsidRPr="008E5E4B" w:rsidRDefault="008E5E4B" w:rsidP="008E5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Pr="008E5E4B" w:rsidRDefault="006D60CA" w:rsidP="008E5E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E5E4B" w:rsidRPr="008E5E4B">
              <w:rPr>
                <w:rFonts w:ascii="Times New Roman" w:hAnsi="Times New Roman" w:cs="Times New Roman"/>
              </w:rPr>
              <w:t>ачальника отдела правового обеспечения и муниципальной службы администрации муниципального образования «Вешкаймский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E4B" w:rsidRPr="008E5E4B" w:rsidRDefault="008E5E4B" w:rsidP="008E5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E4B" w:rsidRPr="008E5E4B" w:rsidRDefault="006D60CA" w:rsidP="008E5E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Королёв</w:t>
            </w:r>
          </w:p>
        </w:tc>
      </w:tr>
    </w:tbl>
    <w:p w:rsidR="008E5E4B" w:rsidRPr="008E5E4B" w:rsidRDefault="008E5E4B" w:rsidP="008E5E4B">
      <w:pPr>
        <w:spacing w:after="0" w:line="240" w:lineRule="auto"/>
        <w:rPr>
          <w:rFonts w:ascii="Times New Roman" w:hAnsi="Times New Roman" w:cs="Times New Roman"/>
        </w:rPr>
      </w:pPr>
    </w:p>
    <w:p w:rsidR="008E5E4B" w:rsidRPr="001A0369" w:rsidRDefault="008E5E4B" w:rsidP="008E5E4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5E4B">
        <w:rPr>
          <w:rFonts w:ascii="Times New Roman" w:hAnsi="Times New Roman" w:cs="Times New Roman"/>
          <w:b/>
        </w:rPr>
        <w:t xml:space="preserve">Исполнитель: </w:t>
      </w:r>
      <w:proofErr w:type="gramStart"/>
      <w:r w:rsidRPr="008E5E4B">
        <w:rPr>
          <w:rFonts w:ascii="Times New Roman" w:hAnsi="Times New Roman" w:cs="Times New Roman"/>
          <w:u w:val="single"/>
        </w:rPr>
        <w:t>Гаврилина</w:t>
      </w:r>
      <w:proofErr w:type="gramEnd"/>
      <w:r w:rsidRPr="008E5E4B">
        <w:rPr>
          <w:rFonts w:ascii="Times New Roman" w:hAnsi="Times New Roman" w:cs="Times New Roman"/>
          <w:u w:val="single"/>
        </w:rPr>
        <w:t xml:space="preserve"> Е.А., начальник отдела общественных коммуникаций админ</w:t>
      </w:r>
      <w:r w:rsidR="001A0369">
        <w:rPr>
          <w:rFonts w:ascii="Times New Roman" w:hAnsi="Times New Roman" w:cs="Times New Roman"/>
          <w:u w:val="single"/>
        </w:rPr>
        <w:t>истрации МО «Вешкаймский район»</w:t>
      </w:r>
      <w:r w:rsidRPr="008E5E4B">
        <w:rPr>
          <w:rFonts w:ascii="Times New Roman" w:hAnsi="Times New Roman" w:cs="Times New Roman"/>
          <w:u w:val="single"/>
        </w:rPr>
        <w:t>, 2-19-42</w:t>
      </w:r>
      <w:r w:rsidR="001A0369">
        <w:rPr>
          <w:rFonts w:ascii="Times New Roman" w:hAnsi="Times New Roman" w:cs="Times New Roman"/>
          <w:u w:val="single"/>
        </w:rPr>
        <w:t>________________________________________________</w:t>
      </w:r>
      <w:r w:rsidRPr="008E5E4B">
        <w:rPr>
          <w:rFonts w:ascii="Times New Roman" w:hAnsi="Times New Roman" w:cs="Times New Roman"/>
          <w:u w:val="single"/>
        </w:rPr>
        <w:t xml:space="preserve"> </w:t>
      </w:r>
    </w:p>
    <w:p w:rsidR="008E5E4B" w:rsidRPr="008E5E4B" w:rsidRDefault="008E5E4B" w:rsidP="008E5E4B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8E5E4B">
        <w:rPr>
          <w:rFonts w:ascii="Times New Roman" w:hAnsi="Times New Roman" w:cs="Times New Roman"/>
        </w:rPr>
        <w:t>(ф.и.о., должность, № телефона)</w:t>
      </w:r>
    </w:p>
    <w:p w:rsidR="008E5E4B" w:rsidRPr="008E5E4B" w:rsidRDefault="008E5E4B" w:rsidP="008E5E4B">
      <w:pPr>
        <w:spacing w:after="0" w:line="240" w:lineRule="auto"/>
        <w:rPr>
          <w:rFonts w:ascii="Times New Roman" w:hAnsi="Times New Roman" w:cs="Times New Roman"/>
        </w:rPr>
      </w:pPr>
    </w:p>
    <w:p w:rsidR="008E5E4B" w:rsidRPr="008E5E4B" w:rsidRDefault="008E5E4B" w:rsidP="008E5E4B">
      <w:pPr>
        <w:spacing w:after="0" w:line="240" w:lineRule="auto"/>
        <w:rPr>
          <w:rFonts w:ascii="Times New Roman" w:hAnsi="Times New Roman" w:cs="Times New Roman"/>
        </w:rPr>
      </w:pPr>
    </w:p>
    <w:p w:rsidR="008E5E4B" w:rsidRPr="008E5E4B" w:rsidRDefault="008E5E4B" w:rsidP="008E5E4B">
      <w:pPr>
        <w:spacing w:after="0" w:line="240" w:lineRule="auto"/>
        <w:rPr>
          <w:rFonts w:ascii="Times New Roman" w:hAnsi="Times New Roman" w:cs="Times New Roman"/>
        </w:rPr>
      </w:pPr>
    </w:p>
    <w:p w:rsidR="008E5E4B" w:rsidRPr="008E5E4B" w:rsidRDefault="008E5E4B" w:rsidP="008E5E4B">
      <w:pPr>
        <w:spacing w:after="0" w:line="240" w:lineRule="auto"/>
        <w:rPr>
          <w:rFonts w:ascii="Times New Roman" w:hAnsi="Times New Roman" w:cs="Times New Roman"/>
        </w:rPr>
      </w:pPr>
    </w:p>
    <w:p w:rsidR="008E5E4B" w:rsidRPr="008E5E4B" w:rsidRDefault="008E5E4B" w:rsidP="008E5E4B">
      <w:pPr>
        <w:spacing w:after="0" w:line="240" w:lineRule="auto"/>
        <w:rPr>
          <w:rFonts w:ascii="Times New Roman" w:hAnsi="Times New Roman" w:cs="Times New Roman"/>
        </w:rPr>
      </w:pPr>
    </w:p>
    <w:p w:rsidR="008E5E4B" w:rsidRPr="008E5E4B" w:rsidRDefault="008E5E4B" w:rsidP="008E5E4B">
      <w:pPr>
        <w:rPr>
          <w:rFonts w:ascii="Times New Roman" w:hAnsi="Times New Roman" w:cs="Times New Roman"/>
        </w:rPr>
      </w:pPr>
    </w:p>
    <w:p w:rsidR="008E5E4B" w:rsidRPr="008E5E4B" w:rsidRDefault="008E5E4B" w:rsidP="008E5E4B">
      <w:pPr>
        <w:rPr>
          <w:rFonts w:ascii="Times New Roman" w:hAnsi="Times New Roman" w:cs="Times New Roman"/>
        </w:rPr>
      </w:pPr>
    </w:p>
    <w:p w:rsidR="008E5E4B" w:rsidRPr="008E5E4B" w:rsidRDefault="008E5E4B" w:rsidP="008E5E4B">
      <w:pPr>
        <w:rPr>
          <w:rFonts w:ascii="Times New Roman" w:hAnsi="Times New Roman" w:cs="Times New Roman"/>
        </w:rPr>
      </w:pPr>
    </w:p>
    <w:p w:rsidR="008E5E4B" w:rsidRPr="008E5E4B" w:rsidRDefault="008E5E4B" w:rsidP="008E5E4B">
      <w:pPr>
        <w:rPr>
          <w:rFonts w:ascii="Times New Roman" w:hAnsi="Times New Roman" w:cs="Times New Roman"/>
        </w:rPr>
      </w:pPr>
    </w:p>
    <w:p w:rsidR="008E5E4B" w:rsidRPr="008E5E4B" w:rsidRDefault="008E5E4B" w:rsidP="008E5E4B">
      <w:pPr>
        <w:rPr>
          <w:rFonts w:ascii="Times New Roman" w:hAnsi="Times New Roman" w:cs="Times New Roman"/>
        </w:rPr>
      </w:pPr>
    </w:p>
    <w:p w:rsidR="008E5E4B" w:rsidRPr="008E5E4B" w:rsidRDefault="008E5E4B" w:rsidP="008E5E4B">
      <w:pPr>
        <w:rPr>
          <w:rFonts w:ascii="Times New Roman" w:hAnsi="Times New Roman" w:cs="Times New Roman"/>
        </w:rPr>
      </w:pPr>
    </w:p>
    <w:p w:rsidR="008E5E4B" w:rsidRPr="008E5E4B" w:rsidRDefault="008E5E4B" w:rsidP="008E5E4B">
      <w:pPr>
        <w:rPr>
          <w:rFonts w:ascii="Times New Roman" w:hAnsi="Times New Roman" w:cs="Times New Roman"/>
        </w:rPr>
      </w:pPr>
    </w:p>
    <w:p w:rsidR="008E5E4B" w:rsidRPr="008E5E4B" w:rsidRDefault="008E5E4B" w:rsidP="008E5E4B">
      <w:pPr>
        <w:rPr>
          <w:rFonts w:ascii="Times New Roman" w:hAnsi="Times New Roman" w:cs="Times New Roman"/>
        </w:rPr>
      </w:pPr>
    </w:p>
    <w:p w:rsidR="008E5E4B" w:rsidRPr="008E5E4B" w:rsidRDefault="008E5E4B" w:rsidP="008E5E4B">
      <w:pPr>
        <w:rPr>
          <w:rFonts w:ascii="Times New Roman" w:hAnsi="Times New Roman" w:cs="Times New Roman"/>
        </w:rPr>
      </w:pPr>
    </w:p>
    <w:p w:rsidR="008E5E4B" w:rsidRDefault="008E5E4B" w:rsidP="008E5E4B">
      <w:pPr>
        <w:rPr>
          <w:rFonts w:ascii="Times New Roman" w:hAnsi="Times New Roman" w:cs="Times New Roman"/>
        </w:rPr>
      </w:pPr>
    </w:p>
    <w:p w:rsidR="00F26F44" w:rsidRPr="008E5E4B" w:rsidRDefault="00F26F44" w:rsidP="008E5E4B">
      <w:pPr>
        <w:rPr>
          <w:rFonts w:ascii="Times New Roman" w:hAnsi="Times New Roman" w:cs="Times New Roman"/>
        </w:rPr>
      </w:pPr>
    </w:p>
    <w:p w:rsidR="008E5E4B" w:rsidRPr="008E5E4B" w:rsidRDefault="008E5E4B" w:rsidP="00F26F44">
      <w:pPr>
        <w:pStyle w:val="2"/>
        <w:spacing w:before="0" w:after="0"/>
        <w:jc w:val="center"/>
        <w:rPr>
          <w:rFonts w:ascii="Times New Roman" w:hAnsi="Times New Roman"/>
          <w:i w:val="0"/>
          <w:sz w:val="22"/>
          <w:szCs w:val="22"/>
        </w:rPr>
      </w:pPr>
      <w:r w:rsidRPr="008E5E4B">
        <w:rPr>
          <w:rFonts w:ascii="Times New Roman" w:hAnsi="Times New Roman"/>
          <w:i w:val="0"/>
          <w:sz w:val="22"/>
          <w:szCs w:val="22"/>
        </w:rPr>
        <w:lastRenderedPageBreak/>
        <w:t>ЛИСТ РАССЫЛКИ</w:t>
      </w:r>
    </w:p>
    <w:p w:rsidR="008E5E4B" w:rsidRPr="008E5E4B" w:rsidRDefault="00F26F44" w:rsidP="00F26F4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  <w:r w:rsidR="008E5E4B" w:rsidRPr="008E5E4B">
        <w:rPr>
          <w:rFonts w:ascii="Times New Roman" w:hAnsi="Times New Roman" w:cs="Times New Roman"/>
        </w:rPr>
        <w:t xml:space="preserve"> администрации муниципального образования </w:t>
      </w:r>
    </w:p>
    <w:p w:rsidR="008E5E4B" w:rsidRPr="008E5E4B" w:rsidRDefault="008E5E4B" w:rsidP="00F26F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5E4B">
        <w:rPr>
          <w:rFonts w:ascii="Times New Roman" w:hAnsi="Times New Roman" w:cs="Times New Roman"/>
        </w:rPr>
        <w:t>«Вешкаймский район»</w:t>
      </w:r>
    </w:p>
    <w:p w:rsidR="008E5E4B" w:rsidRPr="008E5E4B" w:rsidRDefault="008E5E4B" w:rsidP="008E5E4B">
      <w:pPr>
        <w:jc w:val="center"/>
        <w:rPr>
          <w:rFonts w:ascii="Times New Roman" w:hAnsi="Times New Roman" w:cs="Times New Roman"/>
        </w:rPr>
      </w:pPr>
      <w:r w:rsidRPr="008E5E4B">
        <w:rPr>
          <w:rFonts w:ascii="Times New Roman" w:hAnsi="Times New Roman" w:cs="Times New Roman"/>
        </w:rPr>
        <w:t>_____________№_________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2900"/>
        <w:gridCol w:w="1061"/>
        <w:gridCol w:w="720"/>
        <w:gridCol w:w="540"/>
        <w:gridCol w:w="3490"/>
        <w:gridCol w:w="570"/>
      </w:tblGrid>
      <w:tr w:rsidR="008E5E4B" w:rsidRPr="008E5E4B" w:rsidTr="00F26F44">
        <w:trPr>
          <w:cantSplit/>
        </w:trPr>
        <w:tc>
          <w:tcPr>
            <w:tcW w:w="3369" w:type="dxa"/>
            <w:gridSpan w:val="2"/>
            <w:hideMark/>
          </w:tcPr>
          <w:p w:rsidR="008E5E4B" w:rsidRPr="008E5E4B" w:rsidRDefault="008E5E4B" w:rsidP="00F26F4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Наименование  вопроса: </w:t>
            </w:r>
          </w:p>
        </w:tc>
        <w:tc>
          <w:tcPr>
            <w:tcW w:w="6381" w:type="dxa"/>
            <w:gridSpan w:val="5"/>
            <w:noWrap/>
            <w:hideMark/>
          </w:tcPr>
          <w:p w:rsidR="008E5E4B" w:rsidRPr="001A0369" w:rsidRDefault="001A0369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369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0369">
              <w:rPr>
                <w:rFonts w:ascii="Times New Roman" w:hAnsi="Times New Roman" w:cs="Times New Roman"/>
                <w:sz w:val="28"/>
                <w:szCs w:val="28"/>
              </w:rPr>
              <w:t>Совета при главе администрации муниципального образования «Вешкаймский район» по семейной и демографической политике</w:t>
            </w:r>
          </w:p>
        </w:tc>
      </w:tr>
      <w:tr w:rsidR="008E5E4B" w:rsidRPr="008E5E4B" w:rsidTr="00F26F44">
        <w:trPr>
          <w:trHeight w:val="599"/>
        </w:trPr>
        <w:tc>
          <w:tcPr>
            <w:tcW w:w="469" w:type="dxa"/>
            <w:vAlign w:val="center"/>
            <w:hideMark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п-п</w:t>
            </w:r>
          </w:p>
        </w:tc>
        <w:tc>
          <w:tcPr>
            <w:tcW w:w="3961" w:type="dxa"/>
            <w:gridSpan w:val="2"/>
            <w:vAlign w:val="center"/>
            <w:hideMark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Кому адресовано</w:t>
            </w:r>
          </w:p>
        </w:tc>
        <w:tc>
          <w:tcPr>
            <w:tcW w:w="720" w:type="dxa"/>
            <w:vAlign w:val="center"/>
            <w:hideMark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Кол-</w:t>
            </w:r>
          </w:p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540" w:type="dxa"/>
            <w:vAlign w:val="center"/>
            <w:hideMark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п-п</w:t>
            </w:r>
          </w:p>
        </w:tc>
        <w:tc>
          <w:tcPr>
            <w:tcW w:w="3490" w:type="dxa"/>
            <w:vAlign w:val="center"/>
            <w:hideMark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Кому адресовано</w:t>
            </w:r>
          </w:p>
        </w:tc>
        <w:tc>
          <w:tcPr>
            <w:tcW w:w="570" w:type="dxa"/>
            <w:vAlign w:val="center"/>
            <w:hideMark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Кол-</w:t>
            </w:r>
          </w:p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</w:tr>
      <w:tr w:rsidR="008E5E4B" w:rsidRPr="008E5E4B" w:rsidTr="00F26F44">
        <w:trPr>
          <w:trHeight w:val="218"/>
        </w:trPr>
        <w:tc>
          <w:tcPr>
            <w:tcW w:w="469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hideMark/>
          </w:tcPr>
          <w:p w:rsidR="008E5E4B" w:rsidRPr="008E5E4B" w:rsidRDefault="008E5E4B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Администрация  МО «Вешкаймский район (в дело)</w:t>
            </w:r>
          </w:p>
        </w:tc>
        <w:tc>
          <w:tcPr>
            <w:tcW w:w="720" w:type="dxa"/>
            <w:hideMark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8E5E4B" w:rsidRPr="008E5E4B" w:rsidRDefault="001A0369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«Семья»</w:t>
            </w:r>
          </w:p>
        </w:tc>
        <w:tc>
          <w:tcPr>
            <w:tcW w:w="570" w:type="dxa"/>
          </w:tcPr>
          <w:p w:rsidR="008E5E4B" w:rsidRPr="008E5E4B" w:rsidRDefault="001A0369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E5E4B" w:rsidRPr="008E5E4B" w:rsidTr="00F26F44">
        <w:trPr>
          <w:trHeight w:val="218"/>
        </w:trPr>
        <w:tc>
          <w:tcPr>
            <w:tcW w:w="469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hideMark/>
          </w:tcPr>
          <w:p w:rsidR="008E5E4B" w:rsidRPr="008E5E4B" w:rsidRDefault="008E5E4B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 xml:space="preserve">Прокуратура </w:t>
            </w:r>
          </w:p>
        </w:tc>
        <w:tc>
          <w:tcPr>
            <w:tcW w:w="720" w:type="dxa"/>
            <w:hideMark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8E5E4B" w:rsidRPr="008E5E4B" w:rsidRDefault="00EB4812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Бутылкиной В.А.</w:t>
            </w:r>
          </w:p>
        </w:tc>
        <w:tc>
          <w:tcPr>
            <w:tcW w:w="570" w:type="dxa"/>
          </w:tcPr>
          <w:p w:rsidR="008E5E4B" w:rsidRPr="008E5E4B" w:rsidRDefault="00EB4812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E5E4B" w:rsidRPr="008E5E4B" w:rsidTr="00F26F44">
        <w:tc>
          <w:tcPr>
            <w:tcW w:w="469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hideMark/>
          </w:tcPr>
          <w:p w:rsidR="008E5E4B" w:rsidRPr="008E5E4B" w:rsidRDefault="008E5E4B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На контроль</w:t>
            </w:r>
          </w:p>
        </w:tc>
        <w:tc>
          <w:tcPr>
            <w:tcW w:w="72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8E5E4B" w:rsidRPr="008E5E4B" w:rsidRDefault="00EB4812" w:rsidP="001A036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Степанову М.В.</w:t>
            </w:r>
          </w:p>
        </w:tc>
        <w:tc>
          <w:tcPr>
            <w:tcW w:w="570" w:type="dxa"/>
          </w:tcPr>
          <w:p w:rsidR="008E5E4B" w:rsidRPr="008E5E4B" w:rsidRDefault="00EB4812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E5E4B" w:rsidRPr="008E5E4B" w:rsidTr="00F26F44">
        <w:tc>
          <w:tcPr>
            <w:tcW w:w="469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hideMark/>
          </w:tcPr>
          <w:p w:rsidR="008E5E4B" w:rsidRPr="008E5E4B" w:rsidRDefault="008E5E4B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Зам. главы администрации по вопросам социального развития</w:t>
            </w:r>
          </w:p>
        </w:tc>
        <w:tc>
          <w:tcPr>
            <w:tcW w:w="72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4B" w:rsidRPr="008E5E4B" w:rsidTr="00F26F44">
        <w:tc>
          <w:tcPr>
            <w:tcW w:w="469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hideMark/>
          </w:tcPr>
          <w:p w:rsidR="008E5E4B" w:rsidRPr="008E5E4B" w:rsidRDefault="008E5E4B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Руководитель аппарата</w:t>
            </w:r>
          </w:p>
        </w:tc>
        <w:tc>
          <w:tcPr>
            <w:tcW w:w="720" w:type="dxa"/>
            <w:hideMark/>
          </w:tcPr>
          <w:p w:rsidR="008E5E4B" w:rsidRPr="008E5E4B" w:rsidRDefault="00EB4812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4B" w:rsidRPr="008E5E4B" w:rsidTr="00F26F44">
        <w:tc>
          <w:tcPr>
            <w:tcW w:w="469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hideMark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Отдел общественных коммуникаций</w:t>
            </w:r>
          </w:p>
        </w:tc>
        <w:tc>
          <w:tcPr>
            <w:tcW w:w="720" w:type="dxa"/>
            <w:hideMark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4B" w:rsidRPr="008E5E4B" w:rsidTr="00F26F44">
        <w:tc>
          <w:tcPr>
            <w:tcW w:w="469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hideMark/>
          </w:tcPr>
          <w:p w:rsidR="008E5E4B" w:rsidRPr="008E5E4B" w:rsidRDefault="008E5E4B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экономики, развития промышленности и предпринимательства </w:t>
            </w:r>
          </w:p>
        </w:tc>
        <w:tc>
          <w:tcPr>
            <w:tcW w:w="72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4B" w:rsidRPr="008E5E4B" w:rsidTr="00F26F44">
        <w:tc>
          <w:tcPr>
            <w:tcW w:w="469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hideMark/>
          </w:tcPr>
          <w:p w:rsidR="008E5E4B" w:rsidRPr="008E5E4B" w:rsidRDefault="008E5E4B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ТЭР, ЖКХ, строительства и дорожной деятельности </w:t>
            </w:r>
          </w:p>
        </w:tc>
        <w:tc>
          <w:tcPr>
            <w:tcW w:w="72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4B" w:rsidRPr="008E5E4B" w:rsidTr="00F26F44">
        <w:tc>
          <w:tcPr>
            <w:tcW w:w="469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hideMark/>
          </w:tcPr>
          <w:p w:rsidR="008E5E4B" w:rsidRPr="008E5E4B" w:rsidRDefault="008E5E4B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Отдел ТЭР и ЖКХ</w:t>
            </w:r>
          </w:p>
        </w:tc>
        <w:tc>
          <w:tcPr>
            <w:tcW w:w="72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4B" w:rsidRPr="008E5E4B" w:rsidTr="00F26F44">
        <w:tc>
          <w:tcPr>
            <w:tcW w:w="469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hideMark/>
          </w:tcPr>
          <w:p w:rsidR="008E5E4B" w:rsidRPr="008E5E4B" w:rsidRDefault="008E5E4B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Отдел строительства и архитектуры</w:t>
            </w:r>
          </w:p>
        </w:tc>
        <w:tc>
          <w:tcPr>
            <w:tcW w:w="72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4B" w:rsidRPr="008E5E4B" w:rsidTr="00F26F44">
        <w:tc>
          <w:tcPr>
            <w:tcW w:w="469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hideMark/>
          </w:tcPr>
          <w:p w:rsidR="008E5E4B" w:rsidRPr="008E5E4B" w:rsidRDefault="008E5E4B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имущества и земельных отношений</w:t>
            </w:r>
          </w:p>
        </w:tc>
        <w:tc>
          <w:tcPr>
            <w:tcW w:w="72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4B" w:rsidRPr="008E5E4B" w:rsidTr="00F26F44">
        <w:tc>
          <w:tcPr>
            <w:tcW w:w="469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hideMark/>
          </w:tcPr>
          <w:p w:rsidR="008E5E4B" w:rsidRPr="008E5E4B" w:rsidRDefault="008E5E4B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Отдел по управлению имуществом</w:t>
            </w:r>
          </w:p>
        </w:tc>
        <w:tc>
          <w:tcPr>
            <w:tcW w:w="72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4B" w:rsidRPr="008E5E4B" w:rsidTr="00F26F44">
        <w:tc>
          <w:tcPr>
            <w:tcW w:w="469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hideMark/>
          </w:tcPr>
          <w:p w:rsidR="008E5E4B" w:rsidRPr="008E5E4B" w:rsidRDefault="008E5E4B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Отдел по земельным отношениям и ведению реестра муниципальной собственности</w:t>
            </w:r>
          </w:p>
        </w:tc>
        <w:tc>
          <w:tcPr>
            <w:tcW w:w="72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4B" w:rsidRPr="008E5E4B" w:rsidTr="00F26F44">
        <w:tc>
          <w:tcPr>
            <w:tcW w:w="469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hideMark/>
          </w:tcPr>
          <w:p w:rsidR="008E5E4B" w:rsidRPr="008E5E4B" w:rsidRDefault="008E5E4B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Управление правового обеспечения органов самоуправления и муниципальной службы</w:t>
            </w:r>
          </w:p>
        </w:tc>
        <w:tc>
          <w:tcPr>
            <w:tcW w:w="72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4B" w:rsidRPr="008E5E4B" w:rsidTr="00F26F44">
        <w:tc>
          <w:tcPr>
            <w:tcW w:w="469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3961" w:type="dxa"/>
            <w:gridSpan w:val="2"/>
            <w:hideMark/>
          </w:tcPr>
          <w:p w:rsidR="008E5E4B" w:rsidRPr="008E5E4B" w:rsidRDefault="008E5E4B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Отдел внедрения регистров и взаимодействия с поселениями</w:t>
            </w:r>
          </w:p>
        </w:tc>
        <w:tc>
          <w:tcPr>
            <w:tcW w:w="72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4B" w:rsidRPr="008E5E4B" w:rsidTr="00F26F44">
        <w:tc>
          <w:tcPr>
            <w:tcW w:w="469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hideMark/>
          </w:tcPr>
          <w:p w:rsidR="008E5E4B" w:rsidRPr="008E5E4B" w:rsidRDefault="008E5E4B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Консультант по кадрам</w:t>
            </w:r>
          </w:p>
        </w:tc>
        <w:tc>
          <w:tcPr>
            <w:tcW w:w="72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4B" w:rsidRPr="008E5E4B" w:rsidTr="00F26F44">
        <w:tc>
          <w:tcPr>
            <w:tcW w:w="469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hideMark/>
          </w:tcPr>
          <w:p w:rsidR="008E5E4B" w:rsidRPr="008E5E4B" w:rsidRDefault="008E5E4B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Отдел по делам ГО ЧС мобилизационной подготовки и взаимодействию с правоохранительными органами</w:t>
            </w:r>
          </w:p>
        </w:tc>
        <w:tc>
          <w:tcPr>
            <w:tcW w:w="720" w:type="dxa"/>
          </w:tcPr>
          <w:p w:rsidR="008E5E4B" w:rsidRPr="008E5E4B" w:rsidRDefault="004C7535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4B" w:rsidRPr="008E5E4B" w:rsidTr="00F26F44">
        <w:tc>
          <w:tcPr>
            <w:tcW w:w="469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hideMark/>
          </w:tcPr>
          <w:p w:rsidR="008E5E4B" w:rsidRPr="008E5E4B" w:rsidRDefault="008E5E4B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 xml:space="preserve">Отдел сельского хозяйства </w:t>
            </w:r>
          </w:p>
        </w:tc>
        <w:tc>
          <w:tcPr>
            <w:tcW w:w="72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4B" w:rsidRPr="008E5E4B" w:rsidTr="00F26F44">
        <w:tc>
          <w:tcPr>
            <w:tcW w:w="469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hideMark/>
          </w:tcPr>
          <w:p w:rsidR="008E5E4B" w:rsidRPr="008E5E4B" w:rsidRDefault="008E5E4B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управление по делам культуры и досуга населения</w:t>
            </w:r>
          </w:p>
        </w:tc>
        <w:tc>
          <w:tcPr>
            <w:tcW w:w="72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4B" w:rsidRPr="008E5E4B" w:rsidTr="00F26F44">
        <w:tc>
          <w:tcPr>
            <w:tcW w:w="469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hideMark/>
          </w:tcPr>
          <w:p w:rsidR="008E5E4B" w:rsidRPr="008E5E4B" w:rsidRDefault="008E5E4B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Муниципальная комиссия по делам несовершеннолетних и защите их прав</w:t>
            </w:r>
          </w:p>
        </w:tc>
        <w:tc>
          <w:tcPr>
            <w:tcW w:w="720" w:type="dxa"/>
          </w:tcPr>
          <w:p w:rsidR="008E5E4B" w:rsidRPr="008E5E4B" w:rsidRDefault="001A0369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4B" w:rsidRPr="008E5E4B" w:rsidTr="00F26F44">
        <w:tc>
          <w:tcPr>
            <w:tcW w:w="469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hideMark/>
          </w:tcPr>
          <w:p w:rsidR="008E5E4B" w:rsidRPr="008E5E4B" w:rsidRDefault="008E5E4B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72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4B" w:rsidRPr="008E5E4B" w:rsidTr="00F26F44">
        <w:tc>
          <w:tcPr>
            <w:tcW w:w="469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hideMark/>
          </w:tcPr>
          <w:p w:rsidR="008E5E4B" w:rsidRPr="008E5E4B" w:rsidRDefault="008E5E4B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0" w:type="dxa"/>
          </w:tcPr>
          <w:p w:rsidR="008E5E4B" w:rsidRPr="008E5E4B" w:rsidRDefault="004C7535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4B" w:rsidRPr="008E5E4B" w:rsidTr="00F26F44">
        <w:tc>
          <w:tcPr>
            <w:tcW w:w="469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hideMark/>
          </w:tcPr>
          <w:p w:rsidR="008E5E4B" w:rsidRPr="008E5E4B" w:rsidRDefault="008E5E4B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Отдел бухгалтерского учёта</w:t>
            </w:r>
          </w:p>
        </w:tc>
        <w:tc>
          <w:tcPr>
            <w:tcW w:w="72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4B" w:rsidRPr="008E5E4B" w:rsidTr="00F26F44">
        <w:tc>
          <w:tcPr>
            <w:tcW w:w="469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hideMark/>
          </w:tcPr>
          <w:p w:rsidR="008E5E4B" w:rsidRPr="008E5E4B" w:rsidRDefault="008E5E4B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Специалист по делам молодёжи, физической культуре и спорта</w:t>
            </w:r>
          </w:p>
        </w:tc>
        <w:tc>
          <w:tcPr>
            <w:tcW w:w="720" w:type="dxa"/>
          </w:tcPr>
          <w:p w:rsidR="008E5E4B" w:rsidRPr="008E5E4B" w:rsidRDefault="00EB4812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E4B" w:rsidRPr="008E5E4B" w:rsidTr="00F26F44">
        <w:tc>
          <w:tcPr>
            <w:tcW w:w="469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hideMark/>
          </w:tcPr>
          <w:p w:rsidR="008E5E4B" w:rsidRPr="008E5E4B" w:rsidRDefault="008E5E4B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Отдел ЗАГС</w:t>
            </w:r>
          </w:p>
        </w:tc>
        <w:tc>
          <w:tcPr>
            <w:tcW w:w="720" w:type="dxa"/>
          </w:tcPr>
          <w:p w:rsidR="008E5E4B" w:rsidRPr="008E5E4B" w:rsidRDefault="008E5E4B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8E5E4B" w:rsidRPr="008E5E4B" w:rsidRDefault="008E5E4B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369" w:rsidRPr="008E5E4B" w:rsidTr="00F26F44">
        <w:tc>
          <w:tcPr>
            <w:tcW w:w="469" w:type="dxa"/>
          </w:tcPr>
          <w:p w:rsidR="001A0369" w:rsidRPr="008E5E4B" w:rsidRDefault="001A0369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hideMark/>
          </w:tcPr>
          <w:p w:rsidR="001A0369" w:rsidRPr="008E5E4B" w:rsidRDefault="001A0369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20" w:type="dxa"/>
          </w:tcPr>
          <w:p w:rsidR="001A0369" w:rsidRPr="008E5E4B" w:rsidRDefault="001A0369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1A0369" w:rsidRPr="008E5E4B" w:rsidRDefault="001A0369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1A0369" w:rsidRPr="008E5E4B" w:rsidRDefault="001A0369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1A0369" w:rsidRPr="008E5E4B" w:rsidRDefault="001A0369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369" w:rsidRPr="008E5E4B" w:rsidTr="00F26F44">
        <w:tc>
          <w:tcPr>
            <w:tcW w:w="469" w:type="dxa"/>
          </w:tcPr>
          <w:p w:rsidR="001A0369" w:rsidRPr="008E5E4B" w:rsidRDefault="001A0369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</w:tcPr>
          <w:p w:rsidR="001A0369" w:rsidRPr="008E5E4B" w:rsidRDefault="001A0369" w:rsidP="001A03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E4B">
              <w:rPr>
                <w:rFonts w:ascii="Times New Roman" w:hAnsi="Times New Roman" w:cs="Times New Roman"/>
                <w:sz w:val="20"/>
                <w:szCs w:val="20"/>
              </w:rPr>
              <w:t>Архивный отдел</w:t>
            </w:r>
          </w:p>
        </w:tc>
        <w:tc>
          <w:tcPr>
            <w:tcW w:w="720" w:type="dxa"/>
          </w:tcPr>
          <w:p w:rsidR="001A0369" w:rsidRPr="008E5E4B" w:rsidRDefault="001A0369" w:rsidP="001A0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1A0369" w:rsidRPr="008E5E4B" w:rsidRDefault="001A0369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0" w:type="dxa"/>
          </w:tcPr>
          <w:p w:rsidR="001A0369" w:rsidRPr="008E5E4B" w:rsidRDefault="001A0369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:rsidR="001A0369" w:rsidRPr="008E5E4B" w:rsidRDefault="001A0369" w:rsidP="001A03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5E4B" w:rsidRPr="008E5E4B" w:rsidRDefault="008E5E4B" w:rsidP="008E5E4B">
      <w:pPr>
        <w:rPr>
          <w:rFonts w:ascii="Times New Roman" w:hAnsi="Times New Roman" w:cs="Times New Roman"/>
          <w:b/>
        </w:rPr>
      </w:pPr>
      <w:r w:rsidRPr="008E5E4B">
        <w:rPr>
          <w:rFonts w:ascii="Times New Roman" w:hAnsi="Times New Roman" w:cs="Times New Roman"/>
          <w:b/>
        </w:rPr>
        <w:t>ВСЕГО ЭКЗ</w:t>
      </w:r>
      <w:r w:rsidRPr="008E5E4B">
        <w:rPr>
          <w:rFonts w:ascii="Times New Roman" w:hAnsi="Times New Roman" w:cs="Times New Roman"/>
          <w:u w:val="single"/>
        </w:rPr>
        <w:t>.</w:t>
      </w:r>
      <w:r w:rsidR="00EB4812">
        <w:rPr>
          <w:rFonts w:ascii="Times New Roman" w:hAnsi="Times New Roman" w:cs="Times New Roman"/>
        </w:rPr>
        <w:t xml:space="preserve"> 17</w:t>
      </w:r>
      <w:r w:rsidRPr="008E5E4B">
        <w:rPr>
          <w:rFonts w:ascii="Times New Roman" w:hAnsi="Times New Roman" w:cs="Times New Roman"/>
        </w:rPr>
        <w:t xml:space="preserve"> экземпляра</w:t>
      </w:r>
    </w:p>
    <w:p w:rsidR="001A0369" w:rsidRDefault="008E5E4B" w:rsidP="001A0369">
      <w:pPr>
        <w:spacing w:after="0" w:line="240" w:lineRule="auto"/>
        <w:rPr>
          <w:rFonts w:ascii="Times New Roman" w:hAnsi="Times New Roman" w:cs="Times New Roman"/>
        </w:rPr>
      </w:pPr>
      <w:r w:rsidRPr="008E5E4B">
        <w:rPr>
          <w:rFonts w:ascii="Times New Roman" w:hAnsi="Times New Roman" w:cs="Times New Roman"/>
          <w:b/>
        </w:rPr>
        <w:t xml:space="preserve">СДАЛ: </w:t>
      </w:r>
      <w:proofErr w:type="gramStart"/>
      <w:r w:rsidRPr="008E5E4B">
        <w:rPr>
          <w:rFonts w:ascii="Times New Roman" w:hAnsi="Times New Roman" w:cs="Times New Roman"/>
          <w:u w:val="single"/>
        </w:rPr>
        <w:t>Гаврилина</w:t>
      </w:r>
      <w:proofErr w:type="gramEnd"/>
      <w:r w:rsidR="001A0369">
        <w:rPr>
          <w:rFonts w:ascii="Times New Roman" w:hAnsi="Times New Roman" w:cs="Times New Roman"/>
          <w:u w:val="single"/>
        </w:rPr>
        <w:t xml:space="preserve"> </w:t>
      </w:r>
      <w:r w:rsidRPr="008E5E4B">
        <w:rPr>
          <w:rFonts w:ascii="Times New Roman" w:hAnsi="Times New Roman" w:cs="Times New Roman"/>
          <w:u w:val="single"/>
        </w:rPr>
        <w:t>Е.А.</w:t>
      </w:r>
      <w:r w:rsidRPr="008E5E4B">
        <w:rPr>
          <w:rFonts w:ascii="Times New Roman" w:hAnsi="Times New Roman" w:cs="Times New Roman"/>
        </w:rPr>
        <w:t xml:space="preserve">                                                                  ПРИНЯЛ:__________________</w:t>
      </w:r>
    </w:p>
    <w:p w:rsidR="008E5E4B" w:rsidRPr="008E5E4B" w:rsidRDefault="001A0369" w:rsidP="001A03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ф.и.о.</w:t>
      </w:r>
    </w:p>
    <w:sectPr w:rsidR="008E5E4B" w:rsidRPr="008E5E4B" w:rsidSect="00B50D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E98"/>
    <w:multiLevelType w:val="hybridMultilevel"/>
    <w:tmpl w:val="9FC27BAE"/>
    <w:lvl w:ilvl="0" w:tplc="0D362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29573C"/>
    <w:multiLevelType w:val="hybridMultilevel"/>
    <w:tmpl w:val="45B473D8"/>
    <w:lvl w:ilvl="0" w:tplc="E0583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1C"/>
    <w:rsid w:val="000022FC"/>
    <w:rsid w:val="0008625A"/>
    <w:rsid w:val="000B0D4C"/>
    <w:rsid w:val="000B2BC7"/>
    <w:rsid w:val="001A0369"/>
    <w:rsid w:val="001E4C81"/>
    <w:rsid w:val="00201C1C"/>
    <w:rsid w:val="002110DA"/>
    <w:rsid w:val="00217E25"/>
    <w:rsid w:val="002D0DBA"/>
    <w:rsid w:val="002D444E"/>
    <w:rsid w:val="0036206C"/>
    <w:rsid w:val="00373F9C"/>
    <w:rsid w:val="00377A8A"/>
    <w:rsid w:val="004512E9"/>
    <w:rsid w:val="00473C89"/>
    <w:rsid w:val="00485910"/>
    <w:rsid w:val="004A118B"/>
    <w:rsid w:val="004A5D3E"/>
    <w:rsid w:val="004A6ADE"/>
    <w:rsid w:val="004C7535"/>
    <w:rsid w:val="004E42EE"/>
    <w:rsid w:val="00500BDC"/>
    <w:rsid w:val="00506DB0"/>
    <w:rsid w:val="00526739"/>
    <w:rsid w:val="00530F08"/>
    <w:rsid w:val="006555A4"/>
    <w:rsid w:val="006B0BF4"/>
    <w:rsid w:val="006B5967"/>
    <w:rsid w:val="006C7089"/>
    <w:rsid w:val="006D60CA"/>
    <w:rsid w:val="006F5637"/>
    <w:rsid w:val="0072263C"/>
    <w:rsid w:val="007E6B41"/>
    <w:rsid w:val="00860FBC"/>
    <w:rsid w:val="008E5E4B"/>
    <w:rsid w:val="009B0F54"/>
    <w:rsid w:val="009C1664"/>
    <w:rsid w:val="00A04C3D"/>
    <w:rsid w:val="00A303F6"/>
    <w:rsid w:val="00AD2B84"/>
    <w:rsid w:val="00AD480A"/>
    <w:rsid w:val="00AD48AE"/>
    <w:rsid w:val="00B50D98"/>
    <w:rsid w:val="00B961CD"/>
    <w:rsid w:val="00B967BD"/>
    <w:rsid w:val="00C33490"/>
    <w:rsid w:val="00CD5180"/>
    <w:rsid w:val="00D059CB"/>
    <w:rsid w:val="00D61D64"/>
    <w:rsid w:val="00D6615E"/>
    <w:rsid w:val="00DD63ED"/>
    <w:rsid w:val="00DE75AC"/>
    <w:rsid w:val="00E1561C"/>
    <w:rsid w:val="00EB4812"/>
    <w:rsid w:val="00F26F44"/>
    <w:rsid w:val="00F50A7B"/>
    <w:rsid w:val="00FA304F"/>
    <w:rsid w:val="00FA324A"/>
    <w:rsid w:val="00FC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1C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201C1C"/>
    <w:pPr>
      <w:keepNext/>
      <w:widowControl w:val="0"/>
      <w:tabs>
        <w:tab w:val="num" w:pos="432"/>
        <w:tab w:val="left" w:pos="3174"/>
      </w:tabs>
      <w:autoSpaceDE w:val="0"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E5E4B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C1C"/>
    <w:rPr>
      <w:rFonts w:ascii="Times New Roman" w:eastAsia="Times New Roman" w:hAnsi="Times New Roman" w:cs="Calibri"/>
      <w:b/>
      <w:bCs/>
      <w:sz w:val="28"/>
      <w:szCs w:val="20"/>
      <w:lang w:eastAsia="ar-SA"/>
    </w:rPr>
  </w:style>
  <w:style w:type="paragraph" w:styleId="a3">
    <w:name w:val="No Spacing"/>
    <w:uiPriority w:val="1"/>
    <w:qFormat/>
    <w:rsid w:val="00201C1C"/>
    <w:pPr>
      <w:suppressAutoHyphens/>
    </w:pPr>
    <w:rPr>
      <w:rFonts w:cs="Calibri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semiHidden/>
    <w:rsid w:val="008E5E4B"/>
    <w:rPr>
      <w:rFonts w:ascii="Cambria" w:eastAsia="Times New Roman" w:hAnsi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1C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201C1C"/>
    <w:pPr>
      <w:keepNext/>
      <w:widowControl w:val="0"/>
      <w:tabs>
        <w:tab w:val="num" w:pos="432"/>
        <w:tab w:val="left" w:pos="3174"/>
      </w:tabs>
      <w:autoSpaceDE w:val="0"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E5E4B"/>
    <w:pPr>
      <w:keepNext/>
      <w:suppressAutoHyphens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C1C"/>
    <w:rPr>
      <w:rFonts w:ascii="Times New Roman" w:eastAsia="Times New Roman" w:hAnsi="Times New Roman" w:cs="Calibri"/>
      <w:b/>
      <w:bCs/>
      <w:sz w:val="28"/>
      <w:szCs w:val="20"/>
      <w:lang w:eastAsia="ar-SA"/>
    </w:rPr>
  </w:style>
  <w:style w:type="paragraph" w:styleId="a3">
    <w:name w:val="No Spacing"/>
    <w:uiPriority w:val="1"/>
    <w:qFormat/>
    <w:rsid w:val="00201C1C"/>
    <w:pPr>
      <w:suppressAutoHyphens/>
    </w:pPr>
    <w:rPr>
      <w:rFonts w:cs="Calibri"/>
      <w:sz w:val="22"/>
      <w:szCs w:val="22"/>
      <w:lang w:eastAsia="ar-SA"/>
    </w:rPr>
  </w:style>
  <w:style w:type="character" w:customStyle="1" w:styleId="20">
    <w:name w:val="Заголовок 2 Знак"/>
    <w:basedOn w:val="a0"/>
    <w:link w:val="2"/>
    <w:semiHidden/>
    <w:rsid w:val="008E5E4B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"Вешкаймский район"</Company>
  <LinksUpToDate>false</LinksUpToDate>
  <CharactersWithSpaces>17225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Gavrilina EA</dc:creator>
  <cp:lastModifiedBy>Андрей</cp:lastModifiedBy>
  <cp:revision>2</cp:revision>
  <dcterms:created xsi:type="dcterms:W3CDTF">2015-06-26T13:47:00Z</dcterms:created>
  <dcterms:modified xsi:type="dcterms:W3CDTF">2015-06-26T13:47:00Z</dcterms:modified>
</cp:coreProperties>
</file>